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FD" w:rsidRPr="00731AA2" w:rsidRDefault="006213DA" w:rsidP="006A00FD">
      <w:pPr>
        <w:rPr>
          <w:rFonts w:ascii="Edwardian Script ITC" w:hAnsi="Edwardian Script ITC"/>
          <w:b/>
          <w:color w:val="000000" w:themeColor="text1"/>
          <w:sz w:val="60"/>
          <w:szCs w:val="60"/>
        </w:rPr>
      </w:pPr>
      <w:r>
        <w:rPr>
          <w:rFonts w:ascii="Edwardian Script ITC" w:hAnsi="Edwardian Script ITC"/>
          <w:b/>
          <w:noProof/>
          <w:color w:val="000000" w:themeColor="text1"/>
          <w:sz w:val="60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7.2pt;margin-top:-33.3pt;width:99pt;height:101.75pt;z-index:251687936" strokecolor="white [3212]">
            <v:textbox style="mso-next-textbox:#_x0000_s1029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731AA2">
        <w:rPr>
          <w:rFonts w:ascii="Edwardian Script ITC" w:hAnsi="Edwardian Script ITC"/>
          <w:b/>
          <w:color w:val="000000" w:themeColor="text1"/>
          <w:sz w:val="60"/>
          <w:szCs w:val="60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6A00FD" w:rsidRPr="00F55581" w:rsidRDefault="006A00FD" w:rsidP="00F55581">
      <w:pPr>
        <w:rPr>
          <w:color w:val="000000" w:themeColor="text1"/>
          <w:sz w:val="24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>_</w:t>
      </w:r>
      <w:r w:rsidR="00495041" w:rsidRPr="00495041">
        <w:rPr>
          <w:color w:val="000000" w:themeColor="text1"/>
          <w:sz w:val="24"/>
          <w:szCs w:val="24"/>
        </w:rPr>
        <w:t xml:space="preserve"> </w:t>
      </w:r>
      <w:r w:rsidR="00495041">
        <w:rPr>
          <w:color w:val="000000" w:themeColor="text1"/>
          <w:sz w:val="24"/>
          <w:szCs w:val="24"/>
        </w:rPr>
        <w:t xml:space="preserve"> </w:t>
      </w:r>
      <w:r w:rsidR="00495041" w:rsidRPr="00495041">
        <w:rPr>
          <w:rFonts w:ascii="Edwardian Script ITC" w:hAnsi="Edwardian Script ITC"/>
          <w:color w:val="000000" w:themeColor="text1"/>
          <w:sz w:val="40"/>
          <w:szCs w:val="24"/>
        </w:rPr>
        <w:t>2° Bimestre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ab/>
      </w:r>
    </w:p>
    <w:p w:rsidR="00B46934" w:rsidRPr="00F55581" w:rsidRDefault="00731AA2" w:rsidP="00F55581">
      <w:pPr>
        <w:jc w:val="center"/>
        <w:rPr>
          <w:rFonts w:ascii="Edwardian Script ITC" w:hAnsi="Edwardian Script ITC"/>
          <w:b/>
          <w:color w:val="000000" w:themeColor="text1"/>
          <w:sz w:val="72"/>
          <w:szCs w:val="72"/>
        </w:rPr>
      </w:pPr>
      <w:r w:rsidRPr="00731AA2">
        <w:rPr>
          <w:rFonts w:ascii="Edwardian Script ITC" w:hAnsi="Edwardian Script ITC"/>
          <w:b/>
          <w:color w:val="000000" w:themeColor="text1"/>
          <w:sz w:val="72"/>
          <w:szCs w:val="72"/>
        </w:rPr>
        <w:t>Data: 08/06  até</w:t>
      </w:r>
      <w:r w:rsidR="00293841" w:rsidRPr="00731AA2">
        <w:rPr>
          <w:rFonts w:ascii="Edwardian Script ITC" w:hAnsi="Edwardian Script ITC"/>
          <w:b/>
          <w:color w:val="000000" w:themeColor="text1"/>
          <w:sz w:val="72"/>
          <w:szCs w:val="72"/>
        </w:rPr>
        <w:t xml:space="preserve"> 12</w:t>
      </w:r>
      <w:r w:rsidR="00495041" w:rsidRPr="00731AA2">
        <w:rPr>
          <w:rFonts w:ascii="Edwardian Script ITC" w:hAnsi="Edwardian Script ITC"/>
          <w:b/>
          <w:color w:val="000000" w:themeColor="text1"/>
          <w:sz w:val="72"/>
          <w:szCs w:val="72"/>
        </w:rPr>
        <w:t>/06</w:t>
      </w:r>
    </w:p>
    <w:p w:rsidR="006A00FD" w:rsidRPr="006A00FD" w:rsidRDefault="006213DA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  <w:r w:rsidRPr="006213DA">
        <w:rPr>
          <w:color w:val="000000" w:themeColor="text1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6pt;height:74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Apostila"/>
          </v:shape>
        </w:pict>
      </w:r>
    </w:p>
    <w:p w:rsidR="006A00FD" w:rsidRDefault="006A00FD" w:rsidP="006A00FD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6213DA" w:rsidRPr="006213DA">
        <w:rPr>
          <w:color w:val="000000" w:themeColor="text1"/>
          <w:sz w:val="28"/>
          <w:szCs w:val="28"/>
        </w:rPr>
        <w:pict>
          <v:shape id="_x0000_i1026" type="#_x0000_t136" style="width:135pt;height:3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° ano"/>
          </v:shape>
        </w:pict>
      </w:r>
    </w:p>
    <w:p w:rsidR="00293841" w:rsidRDefault="00293841" w:rsidP="00BA130F">
      <w:pPr>
        <w:rPr>
          <w:rFonts w:eastAsia="Times New Roman"/>
        </w:rPr>
      </w:pPr>
    </w:p>
    <w:p w:rsidR="00BA130F" w:rsidRPr="00F55581" w:rsidRDefault="00BA130F" w:rsidP="00731AA2">
      <w:pPr>
        <w:jc w:val="both"/>
        <w:rPr>
          <w:rFonts w:eastAsia="Times New Roman"/>
          <w:sz w:val="28"/>
          <w:szCs w:val="28"/>
        </w:rPr>
      </w:pPr>
      <w:r w:rsidRPr="00F55581">
        <w:rPr>
          <w:rFonts w:eastAsia="Times New Roman"/>
          <w:sz w:val="28"/>
          <w:szCs w:val="28"/>
        </w:rPr>
        <w:t>ATENÇÃO CRIANÇAS:</w:t>
      </w:r>
    </w:p>
    <w:p w:rsidR="00BA130F" w:rsidRPr="00F55581" w:rsidRDefault="00BA130F" w:rsidP="00731AA2">
      <w:pPr>
        <w:jc w:val="both"/>
        <w:rPr>
          <w:rFonts w:eastAsia="Times New Roman"/>
          <w:sz w:val="28"/>
          <w:szCs w:val="28"/>
        </w:rPr>
      </w:pPr>
      <w:r w:rsidRPr="00F55581">
        <w:rPr>
          <w:rFonts w:eastAsia="Times New Roman"/>
          <w:sz w:val="28"/>
          <w:szCs w:val="28"/>
        </w:rPr>
        <w:t>As atividades da apostila e dos livros devem ser feitas depois de vocês verem os vídeos,  pois as explicações serão dadas nos vídeos. </w:t>
      </w:r>
    </w:p>
    <w:p w:rsidR="00BA130F" w:rsidRPr="00F55581" w:rsidRDefault="00BA130F" w:rsidP="00731AA2">
      <w:pPr>
        <w:jc w:val="both"/>
        <w:rPr>
          <w:rFonts w:eastAsia="Times New Roman"/>
          <w:sz w:val="28"/>
          <w:szCs w:val="28"/>
        </w:rPr>
      </w:pPr>
      <w:r w:rsidRPr="00F55581">
        <w:rPr>
          <w:rFonts w:eastAsia="Times New Roman"/>
          <w:sz w:val="28"/>
          <w:szCs w:val="28"/>
        </w:rPr>
        <w:t>Sigam o cronograma dos dias dos vídeos para realizar as atividades com atenção e capricho.</w:t>
      </w:r>
    </w:p>
    <w:p w:rsidR="00BA130F" w:rsidRPr="00F55581" w:rsidRDefault="00BA130F" w:rsidP="00731AA2">
      <w:pPr>
        <w:jc w:val="both"/>
        <w:rPr>
          <w:rFonts w:eastAsia="Times New Roman"/>
          <w:b/>
          <w:sz w:val="28"/>
          <w:szCs w:val="28"/>
        </w:rPr>
      </w:pPr>
      <w:r w:rsidRPr="00F55581">
        <w:rPr>
          <w:rFonts w:eastAsia="Times New Roman"/>
          <w:b/>
          <w:sz w:val="28"/>
          <w:szCs w:val="28"/>
        </w:rPr>
        <w:t>Segunda feira = português e ciências </w:t>
      </w:r>
    </w:p>
    <w:p w:rsidR="00BA130F" w:rsidRPr="00F55581" w:rsidRDefault="00BA130F" w:rsidP="00731AA2">
      <w:pPr>
        <w:jc w:val="both"/>
        <w:rPr>
          <w:rFonts w:eastAsia="Times New Roman"/>
          <w:b/>
          <w:sz w:val="28"/>
          <w:szCs w:val="28"/>
        </w:rPr>
      </w:pPr>
      <w:r w:rsidRPr="00F55581">
        <w:rPr>
          <w:rFonts w:eastAsia="Times New Roman"/>
          <w:b/>
          <w:sz w:val="28"/>
          <w:szCs w:val="28"/>
        </w:rPr>
        <w:t>Quarta-feira = matemática e história e geografia </w:t>
      </w:r>
    </w:p>
    <w:p w:rsidR="00F55581" w:rsidRPr="00F55581" w:rsidRDefault="00BA130F" w:rsidP="00F55581">
      <w:pPr>
        <w:rPr>
          <w:rFonts w:eastAsia="Times New Roman"/>
          <w:sz w:val="28"/>
          <w:szCs w:val="28"/>
        </w:rPr>
      </w:pPr>
      <w:r w:rsidRPr="00F55581">
        <w:rPr>
          <w:rFonts w:eastAsia="Times New Roman"/>
          <w:sz w:val="28"/>
          <w:szCs w:val="28"/>
        </w:rPr>
        <w:t>Em caso de dúvidas enviar e-mail para a escola,  que a professora responderá sua dúvida</w:t>
      </w:r>
      <w:r w:rsidR="00F55581">
        <w:rPr>
          <w:rFonts w:eastAsia="Times New Roman"/>
          <w:sz w:val="28"/>
          <w:szCs w:val="28"/>
        </w:rPr>
        <w:t>.</w:t>
      </w:r>
    </w:p>
    <w:p w:rsidR="00F55581" w:rsidRDefault="006213DA" w:rsidP="005F1E91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shape id="_x0000_s1106" type="#_x0000_t202" style="position:absolute;margin-left:133.2pt;margin-top:2.9pt;width:267.75pt;height:195.75pt;z-index:251785216">
            <v:textbox>
              <w:txbxContent>
                <w:p w:rsidR="00F55581" w:rsidRDefault="00F55581">
                  <w:pPr>
                    <w:rPr>
                      <w:i/>
                      <w:sz w:val="32"/>
                      <w:szCs w:val="32"/>
                    </w:rPr>
                  </w:pPr>
                  <w:r w:rsidRPr="00C454E6">
                    <w:rPr>
                      <w:i/>
                      <w:sz w:val="32"/>
                      <w:szCs w:val="32"/>
                    </w:rPr>
                    <w:t>LEIA O LIVRO QUE ESTÁ NO ARQUIVO JUNTO COM OS VÍDEOS DO DIA 08/06</w:t>
                  </w:r>
                  <w:r>
                    <w:rPr>
                      <w:i/>
                      <w:sz w:val="32"/>
                      <w:szCs w:val="32"/>
                    </w:rPr>
                    <w:t>.</w:t>
                  </w:r>
                </w:p>
                <w:p w:rsidR="00F55581" w:rsidRDefault="00F55581" w:rsidP="00F55581">
                  <w:pPr>
                    <w:jc w:val="center"/>
                  </w:pPr>
                  <w:r w:rsidRPr="00F55581">
                    <w:rPr>
                      <w:i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254198" cy="1704975"/>
                        <wp:effectExtent l="19050" t="0" r="0" b="0"/>
                        <wp:docPr id="1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 Virus Malvadão e as Crianças Poderosas: O Virus Malvadao e a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162" cy="1713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5581" w:rsidRDefault="00F55581" w:rsidP="005F1E91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F55581" w:rsidRDefault="00F55581" w:rsidP="005F1E91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F55581" w:rsidRDefault="00F55581" w:rsidP="005F1E91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F55581" w:rsidRDefault="00F55581" w:rsidP="005F1E91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5F1E91" w:rsidRPr="00495041" w:rsidRDefault="006213DA" w:rsidP="005F1E91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39" type="#_x0000_t202" style="position:absolute;margin-left:367.2pt;margin-top:-33.3pt;width:99pt;height:101.75pt;z-index:251699200" strokecolor="white [3212]">
            <v:textbox style="mso-next-textbox:#_x0000_s1039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7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5F1E91" w:rsidRPr="00495041" w:rsidRDefault="005F1E91" w:rsidP="005F1E91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5F1E91" w:rsidRDefault="00495041" w:rsidP="005F1E91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de Português</w:t>
      </w:r>
      <w:r w:rsidR="005F1E91" w:rsidRPr="00495041">
        <w:rPr>
          <w:rFonts w:ascii="Arial" w:hAnsi="Arial" w:cs="Arial"/>
          <w:b/>
          <w:sz w:val="32"/>
        </w:rPr>
        <w:t xml:space="preserve">    </w:t>
      </w:r>
      <w:r w:rsidR="00BA130F">
        <w:rPr>
          <w:rFonts w:ascii="Arial" w:hAnsi="Arial" w:cs="Arial"/>
          <w:b/>
          <w:sz w:val="32"/>
        </w:rPr>
        <w:t xml:space="preserve"> vale 1,0</w:t>
      </w:r>
      <w:r w:rsidR="005F1E91" w:rsidRPr="00495041">
        <w:rPr>
          <w:rFonts w:ascii="Arial" w:hAnsi="Arial" w:cs="Arial"/>
          <w:b/>
          <w:sz w:val="32"/>
        </w:rPr>
        <w:t xml:space="preserve">     Nota:  _______</w:t>
      </w:r>
    </w:p>
    <w:p w:rsidR="00495041" w:rsidRDefault="006213DA" w:rsidP="005F1E91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_x0000_s1063" type="#_x0000_t202" style="position:absolute;margin-left:-38.05pt;margin-top:14.6pt;width:504.25pt;height:615.7pt;z-index:251702272" strokecolor="white [3212]">
            <v:textbox>
              <w:txbxContent>
                <w:p w:rsidR="00495041" w:rsidRPr="00BA130F" w:rsidRDefault="00BA130F" w:rsidP="00BA130F">
                  <w:pPr>
                    <w:rPr>
                      <w:sz w:val="36"/>
                      <w:u w:val="single"/>
                    </w:rPr>
                  </w:pPr>
                  <w:r w:rsidRPr="00BA130F">
                    <w:rPr>
                      <w:sz w:val="36"/>
                      <w:u w:val="single"/>
                    </w:rPr>
                    <w:t xml:space="preserve">Conteúdo novo – Grau do substantivo: Aumentativo e Diminutivo   </w:t>
                  </w:r>
                </w:p>
                <w:p w:rsidR="00BA130F" w:rsidRDefault="00BA130F" w:rsidP="00BA130F">
                  <w:pPr>
                    <w:rPr>
                      <w:sz w:val="28"/>
                      <w:u w:val="single"/>
                    </w:rPr>
                  </w:pPr>
                </w:p>
                <w:p w:rsidR="00BA130F" w:rsidRPr="00BA130F" w:rsidRDefault="00BA130F" w:rsidP="00BA130F">
                  <w:pPr>
                    <w:rPr>
                      <w:color w:val="000000" w:themeColor="text1"/>
                      <w:sz w:val="32"/>
                      <w:szCs w:val="24"/>
                      <w:u w:val="single"/>
                    </w:rPr>
                  </w:pPr>
                  <w:r w:rsidRPr="00BA130F">
                    <w:rPr>
                      <w:noProof/>
                      <w:color w:val="000000" w:themeColor="text1"/>
                      <w:sz w:val="32"/>
                      <w:szCs w:val="24"/>
                      <w:u w:val="single"/>
                    </w:rPr>
                    <w:drawing>
                      <wp:inline distT="0" distB="0" distL="0" distR="0">
                        <wp:extent cx="5881817" cy="7015255"/>
                        <wp:effectExtent l="19050" t="0" r="4633" b="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3590" cy="6993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5041" w:rsidRDefault="00495041"/>
              </w:txbxContent>
            </v:textbox>
          </v:shape>
        </w:pict>
      </w:r>
    </w:p>
    <w:p w:rsidR="00495041" w:rsidRPr="00495041" w:rsidRDefault="00495041" w:rsidP="005F1E91">
      <w:pPr>
        <w:ind w:right="-852"/>
        <w:rPr>
          <w:rFonts w:ascii="Arial" w:hAnsi="Arial" w:cs="Arial"/>
          <w:b/>
          <w:sz w:val="32"/>
        </w:rPr>
      </w:pPr>
    </w:p>
    <w:p w:rsidR="00674D5B" w:rsidRDefault="00674D5B"/>
    <w:p w:rsidR="00621ACF" w:rsidRDefault="00621ACF" w:rsidP="00621ACF"/>
    <w:p w:rsidR="00621ACF" w:rsidRDefault="00621ACF" w:rsidP="00495041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Default="00621ACF" w:rsidP="00621ACF"/>
    <w:p w:rsidR="00621ACF" w:rsidRPr="00495041" w:rsidRDefault="00621ACF" w:rsidP="00621ACF">
      <w:pPr>
        <w:rPr>
          <w:rFonts w:ascii="Arial" w:hAnsi="Arial" w:cs="Arial"/>
          <w:sz w:val="20"/>
        </w:rPr>
      </w:pPr>
    </w:p>
    <w:p w:rsidR="00621ACF" w:rsidRDefault="00621ACF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495041" w:rsidRDefault="00495041" w:rsidP="00621ACF">
      <w:pPr>
        <w:rPr>
          <w:rFonts w:ascii="Arial" w:hAnsi="Arial" w:cs="Arial"/>
          <w:sz w:val="20"/>
        </w:rPr>
      </w:pPr>
    </w:p>
    <w:p w:rsidR="00795E25" w:rsidRDefault="00795E25" w:rsidP="00B46934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BA130F" w:rsidRPr="009019D5" w:rsidRDefault="00BA130F" w:rsidP="00BA130F">
      <w:pPr>
        <w:pStyle w:val="PargrafodaLista"/>
        <w:numPr>
          <w:ilvl w:val="0"/>
          <w:numId w:val="11"/>
        </w:numPr>
      </w:pPr>
      <w:r>
        <w:rPr>
          <w:sz w:val="24"/>
          <w:szCs w:val="24"/>
        </w:rPr>
        <w:lastRenderedPageBreak/>
        <w:t>Pinte as palavras que estão no grau AUMENTATIVO. (0,03)</w:t>
      </w:r>
    </w:p>
    <w:p w:rsidR="00BA130F" w:rsidRPr="00C20DD8" w:rsidRDefault="00BA130F" w:rsidP="00BA130F">
      <w:pPr>
        <w:pStyle w:val="PargrafodaLista"/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PÉ      PAPELÃO    BARQUINHO    FOGUINHO    NARIGÃO</w: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2. Dê o diminutivo das palavras abaixo : (0,04)</w: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Pr="00F1326B" w:rsidRDefault="00BA130F" w:rsidP="00BA130F">
      <w:pPr>
        <w:pStyle w:val="PargrafodaLista"/>
        <w:numPr>
          <w:ilvl w:val="0"/>
          <w:numId w:val="12"/>
        </w:numPr>
      </w:pPr>
      <w:r>
        <w:rPr>
          <w:sz w:val="24"/>
          <w:szCs w:val="24"/>
        </w:rPr>
        <w:t>Chapéu - _______________________</w:t>
      </w:r>
    </w:p>
    <w:p w:rsidR="00BA130F" w:rsidRDefault="00BA130F" w:rsidP="00BA130F">
      <w:pPr>
        <w:pStyle w:val="PargrafodaLista"/>
        <w:ind w:left="1080"/>
        <w:rPr>
          <w:sz w:val="24"/>
          <w:szCs w:val="24"/>
        </w:rPr>
      </w:pPr>
    </w:p>
    <w:p w:rsidR="00BA130F" w:rsidRPr="00C73647" w:rsidRDefault="00BA130F" w:rsidP="00BA130F">
      <w:pPr>
        <w:pStyle w:val="PargrafodaLista"/>
        <w:numPr>
          <w:ilvl w:val="0"/>
          <w:numId w:val="12"/>
        </w:numPr>
      </w:pPr>
      <w:r>
        <w:rPr>
          <w:sz w:val="24"/>
          <w:szCs w:val="24"/>
        </w:rPr>
        <w:t>Boca - _________________________</w:t>
      </w:r>
    </w:p>
    <w:p w:rsidR="00BA130F" w:rsidRDefault="00BA130F" w:rsidP="00BA130F">
      <w:pPr>
        <w:pStyle w:val="PargrafodaLista"/>
      </w:pPr>
    </w:p>
    <w:p w:rsidR="00BA130F" w:rsidRDefault="00BA130F" w:rsidP="00BA130F">
      <w:pPr>
        <w:pStyle w:val="PargrafodaLista"/>
        <w:numPr>
          <w:ilvl w:val="0"/>
          <w:numId w:val="12"/>
        </w:numPr>
      </w:pPr>
      <w:r w:rsidRPr="00217A2C">
        <w:rPr>
          <w:sz w:val="24"/>
          <w:szCs w:val="24"/>
        </w:rPr>
        <w:t>Casa</w:t>
      </w:r>
      <w:r>
        <w:t xml:space="preserve"> - ________________________</w:t>
      </w:r>
    </w:p>
    <w:p w:rsidR="00BA130F" w:rsidRDefault="00BA130F" w:rsidP="00BA130F">
      <w:pPr>
        <w:pStyle w:val="PargrafodaLista"/>
      </w:pPr>
    </w:p>
    <w:p w:rsidR="00BA130F" w:rsidRDefault="00BA130F" w:rsidP="00BA130F">
      <w:pPr>
        <w:pStyle w:val="PargrafodaLista"/>
        <w:numPr>
          <w:ilvl w:val="0"/>
          <w:numId w:val="12"/>
        </w:numPr>
      </w:pPr>
      <w:r w:rsidRPr="00217A2C">
        <w:rPr>
          <w:sz w:val="24"/>
          <w:szCs w:val="24"/>
        </w:rPr>
        <w:t>Fogo</w:t>
      </w:r>
      <w:r>
        <w:t xml:space="preserve"> - ________________________</w:t>
      </w:r>
    </w:p>
    <w:p w:rsidR="00BA130F" w:rsidRDefault="00BA130F" w:rsidP="00BA130F">
      <w:pPr>
        <w:pStyle w:val="PargrafodaLista"/>
      </w:pPr>
    </w:p>
    <w:p w:rsidR="00BA130F" w:rsidRDefault="00BA130F" w:rsidP="00BA130F">
      <w:pPr>
        <w:pStyle w:val="PargrafodaLista"/>
      </w:pPr>
    </w:p>
    <w:p w:rsidR="00BA130F" w:rsidRDefault="00BA130F" w:rsidP="00BA130F">
      <w:pPr>
        <w:pStyle w:val="PargrafodaLista"/>
        <w:ind w:left="1080"/>
      </w:pPr>
    </w:p>
    <w:p w:rsidR="00BA130F" w:rsidRDefault="00BA130F" w:rsidP="00BA130F">
      <w:pPr>
        <w:pStyle w:val="PargrafodaLista"/>
        <w:ind w:left="1080"/>
        <w:rPr>
          <w:sz w:val="24"/>
          <w:szCs w:val="24"/>
        </w:rPr>
      </w:pPr>
      <w:r>
        <w:t xml:space="preserve">3. </w:t>
      </w:r>
      <w:r>
        <w:rPr>
          <w:sz w:val="24"/>
          <w:szCs w:val="24"/>
        </w:rPr>
        <w:t>Reescreva  as frases colocando as palavras destacadas nos graus AUMENTATIVO e DIMINUTIVO. (0,6)</w:t>
      </w:r>
    </w:p>
    <w:p w:rsidR="00BA130F" w:rsidRDefault="00BA130F" w:rsidP="00BA130F">
      <w:pPr>
        <w:pStyle w:val="PargrafodaLista"/>
        <w:ind w:left="108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080"/>
        <w:rPr>
          <w:sz w:val="24"/>
          <w:szCs w:val="24"/>
        </w:rPr>
      </w:pPr>
    </w:p>
    <w:p w:rsidR="00BA130F" w:rsidRDefault="00BA130F" w:rsidP="00BA130F">
      <w:pPr>
        <w:pStyle w:val="PargrafodaLista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O vento fez um </w:t>
      </w:r>
      <w:r>
        <w:rPr>
          <w:b/>
          <w:bCs/>
          <w:sz w:val="24"/>
          <w:szCs w:val="24"/>
          <w:u w:val="single"/>
        </w:rPr>
        <w:t xml:space="preserve">barulho </w:t>
      </w:r>
      <w:r>
        <w:rPr>
          <w:sz w:val="24"/>
          <w:szCs w:val="24"/>
        </w:rPr>
        <w:t xml:space="preserve"> .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Comprei um </w:t>
      </w:r>
      <w:r>
        <w:rPr>
          <w:b/>
          <w:bCs/>
          <w:sz w:val="24"/>
          <w:szCs w:val="24"/>
          <w:u w:val="single"/>
        </w:rPr>
        <w:t>pacote</w:t>
      </w:r>
      <w:r>
        <w:rPr>
          <w:sz w:val="24"/>
          <w:szCs w:val="24"/>
        </w:rPr>
        <w:t xml:space="preserve">  de biscoito.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numPr>
          <w:ilvl w:val="1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Luan é um </w:t>
      </w:r>
      <w:r>
        <w:rPr>
          <w:b/>
          <w:bCs/>
          <w:sz w:val="24"/>
          <w:szCs w:val="24"/>
          <w:u w:val="single"/>
        </w:rPr>
        <w:t>rapaz</w:t>
      </w:r>
      <w:r>
        <w:rPr>
          <w:sz w:val="24"/>
          <w:szCs w:val="24"/>
        </w:rPr>
        <w:t xml:space="preserve">  esperto.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6213DA" w:rsidP="00BA130F">
      <w:pPr>
        <w:pStyle w:val="PargrafodaLista"/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Caixa de Texto 4" o:spid="_x0000_s1073" type="#_x0000_t202" style="position:absolute;left:0;text-align:left;margin-left:322.7pt;margin-top:4.3pt;width:51.9pt;height:41.45pt;z-index:251740160;visibility:visible;mso-wrap-distance-top:3.6pt;mso-wrap-distance-bottom:3.6pt;mso-width-relative:margin;mso-height-relative:margin" strokeweight=".5pt">
            <v:textbox>
              <w:txbxContent>
                <w:p w:rsidR="00BA130F" w:rsidRDefault="00BA130F" w:rsidP="00BA130F">
                  <w:r>
                    <w:t>0,24</w:t>
                  </w:r>
                </w:p>
              </w:txbxContent>
            </v:textbox>
            <w10:wrap type="square"/>
          </v:shape>
        </w:pict>
      </w:r>
      <w:r w:rsidR="00BA130F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79375</wp:posOffset>
            </wp:positionV>
            <wp:extent cx="6480175" cy="8796020"/>
            <wp:effectExtent l="19050" t="0" r="0" b="0"/>
            <wp:wrapTopAndBottom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30F" w:rsidRDefault="006213DA" w:rsidP="00BA130F">
      <w:pPr>
        <w:pStyle w:val="PargrafodaLista"/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Caixa de Texto 6" o:spid="_x0000_s1074" type="#_x0000_t202" style="position:absolute;left:0;text-align:left;margin-left:324.8pt;margin-top:38.55pt;width:51.9pt;height:41.45pt;z-index:25174118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L2OI5OAgAAuAQAAA4AAABkcnMvZTJvRG9jLnhtbKxUwU4bMRC9V+o/WL6XTUKSlogNSoOo&#10;KiFAChVnx+slVr0e13ayS7++z96EAOVU9eLMeN4+z7yZyflF1xi2Uz5osiUfngw4U1ZSpe1jyX/c&#10;X336wlmIwlbCkFUlf1KBX8w/fjhv3UyNaEOmUp6BxIZZ60q+idHNiiLIjWpEOCGnLII1+UZEuP6x&#10;qLxowd6YYjQYTIuWfOU8SRUCbi/7IJ9n/rpWMt7WdVCRmZIjt5hPn891Pov5uZg9euE2Wu7zEP+Q&#10;RiO0xavPVJciCrb1+i+qRktPgep4IqkpqK61VLkIlDMcvClntRFO5WKgTnDPOoX/Rytvdnee6ark&#10;U86saNCjpdCdYJVi96qLxHAPkVoXZsCuHNCx+0oduv0cCLhNxXe1b9IvymIAQPCno8ggYxK308nZ&#10;8BQhidhkNB0PJ5mnOH7ufIjfFDUsGSX36GLWVuyuQ0zJAHvApOcCGV1daWOSkwJL49lOoOXtRkd1&#10;oH8FM5a1yOV0MsjUr2KvKNZGyJ/vUCAHY5FKEqavP1mxW3dZzaM4a6qeIJqnfviCk1caOV6LEO+E&#10;x7BBC2xQvMVRG0JWtLc425D//d59wmMGEOWsxfCWPPzaCo9SzXeL6Tgbjsdp3LMznnwewfEvI+uX&#10;EbttlgS1kDOyy2bCR3Mwa0/NAxZtkV5FSFiJt0seD+Yy9juFRZVqscggzLcT8dqunEzUh97cdw/C&#10;u31rI4bihg5jLmZvO9yD06eWFttIte77n6Tudd13ANuRx2K/yWn9XvoZdfzDmf8BAAD//wMAUEsD&#10;BBQABgAIAAAAIQDfZNtD4wAAABABAAAPAAAAZHJzL2Rvd25yZXYueG1sTI9LT8MwEITvSPwHa5G4&#10;UadNcSCNU/EQEuJGyYWbG2+TCD8i223Sf9/lBJeVVvvN7Ey1na1hJwxx8E7CcpEBQ9d6PbhOQvP1&#10;dvcALCbltDLeoYQzRtjW11eVKrWf3CeedqljZOJiqST0KY0l57Ht0aq48CM6uh18sCrRGjqug5rI&#10;3Bq+yjLBrRocfejViC89tj+7o5XwLp7TNzb6Q+er3E8Nb8PBRClvb+bXDY2nDbCEc/pTwG8Hyg81&#10;Bdv7o9ORGQli/SgIlVAUS2AEFPf5GtieSJFRVV5X/H+R+gIAAP//AwBQSwECLQAUAAYACAAAACEA&#10;WiKTo/8AAADlAQAAEwAAAAAAAAAAAAAAAAAAAAAAW0NvbnRlbnRfVHlwZXNdLnhtbFBLAQItABQA&#10;BgAIAAAAIQCnSs841wAAAJYBAAALAAAAAAAAAAAAAAAAADABAABfcmVscy8ucmVsc1BLAQItABQA&#10;BgAIAAAAIQBy9jiOTgIAALgEAAAOAAAAAAAAAAAAAAAAADACAABkcnMvZTJvRG9jLnhtbFBLAQIt&#10;ABQABgAIAAAAIQDfZNtD4wAAABABAAAPAAAAAAAAAAAAAAAAAKoEAABkcnMvZG93bnJldi54bWxQ&#10;SwUGAAAAAAQABADzAAAAugUAAAAAQUFBQUFBQUFBQUFLb0VBQUJrY25=&#10;" strokeweight=".5pt">
            <v:textbox>
              <w:txbxContent>
                <w:p w:rsidR="00BA130F" w:rsidRDefault="00BA130F" w:rsidP="00BA130F">
                  <w:r>
                    <w:t>0,09</w:t>
                  </w:r>
                </w:p>
              </w:txbxContent>
            </v:textbox>
            <w10:wrap type="square"/>
          </v:shape>
        </w:pict>
      </w:r>
      <w:r w:rsidR="00BA130F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0</wp:posOffset>
            </wp:positionV>
            <wp:extent cx="6538595" cy="8271510"/>
            <wp:effectExtent l="0" t="0" r="0" b="0"/>
            <wp:wrapTopAndBottom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Livro de Português:  revisão ( 66 à 77 )</w:t>
      </w:r>
    </w:p>
    <w:p w:rsidR="00BA130F" w:rsidRPr="00731AA2" w:rsidRDefault="00BA130F" w:rsidP="00731AA2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Conteúdo novo – aumentativo ( 80 e 81 ) + diminutivo 112 e 113</w:t>
      </w:r>
    </w:p>
    <w:p w:rsidR="00B46934" w:rsidRPr="00495041" w:rsidRDefault="006213DA" w:rsidP="00B46934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43" type="#_x0000_t202" style="position:absolute;margin-left:367.2pt;margin-top:-33.3pt;width:99pt;height:101.75pt;z-index:251701248" strokecolor="white [3212]">
            <v:textbox style="mso-next-textbox:#_x0000_s1043">
              <w:txbxContent>
                <w:p w:rsidR="00B46934" w:rsidRDefault="00B46934" w:rsidP="00B46934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934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B46934" w:rsidRPr="00495041" w:rsidRDefault="00B46934" w:rsidP="00B46934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B46934" w:rsidRDefault="00B46934" w:rsidP="00B46934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 w:rsidR="00795E25">
        <w:rPr>
          <w:rFonts w:ascii="Arial" w:hAnsi="Arial" w:cs="Arial"/>
          <w:b/>
          <w:sz w:val="32"/>
        </w:rPr>
        <w:t>tividade de Matemática</w:t>
      </w:r>
      <w:r w:rsidRPr="00495041">
        <w:rPr>
          <w:rFonts w:ascii="Arial" w:hAnsi="Arial" w:cs="Arial"/>
          <w:b/>
          <w:sz w:val="32"/>
        </w:rPr>
        <w:t xml:space="preserve">   </w:t>
      </w:r>
      <w:r w:rsidR="00BA130F">
        <w:rPr>
          <w:rFonts w:ascii="Arial" w:hAnsi="Arial" w:cs="Arial"/>
          <w:b/>
          <w:sz w:val="32"/>
        </w:rPr>
        <w:t xml:space="preserve"> vale 1,0</w:t>
      </w:r>
      <w:r w:rsidRPr="00495041">
        <w:rPr>
          <w:rFonts w:ascii="Arial" w:hAnsi="Arial" w:cs="Arial"/>
          <w:b/>
          <w:sz w:val="32"/>
        </w:rPr>
        <w:t xml:space="preserve">     Nota:  _______</w:t>
      </w:r>
    </w:p>
    <w:p w:rsidR="00BA130F" w:rsidRDefault="00BA130F" w:rsidP="00B46934">
      <w:pPr>
        <w:ind w:right="-852"/>
        <w:rPr>
          <w:rFonts w:ascii="Arial" w:hAnsi="Arial" w:cs="Arial"/>
          <w:b/>
          <w:sz w:val="32"/>
        </w:rPr>
      </w:pPr>
    </w:p>
    <w:p w:rsidR="00BA130F" w:rsidRDefault="00BA130F" w:rsidP="00B46934">
      <w:pPr>
        <w:ind w:right="-852"/>
        <w:rPr>
          <w:sz w:val="36"/>
          <w:szCs w:val="24"/>
          <w:u w:val="single"/>
        </w:rPr>
      </w:pPr>
      <w:r w:rsidRPr="00BA130F">
        <w:rPr>
          <w:sz w:val="36"/>
          <w:szCs w:val="24"/>
          <w:u w:val="single"/>
        </w:rPr>
        <w:t>Conteúdo novo : Adição com recurso + verificação da adição .</w:t>
      </w:r>
    </w:p>
    <w:p w:rsidR="00BA130F" w:rsidRPr="00BA130F" w:rsidRDefault="00BA130F" w:rsidP="00BA130F">
      <w:pPr>
        <w:rPr>
          <w:b/>
          <w:bCs/>
          <w:sz w:val="24"/>
          <w:szCs w:val="24"/>
        </w:rPr>
      </w:pPr>
      <w:r w:rsidRPr="00BA130F">
        <w:rPr>
          <w:b/>
          <w:bCs/>
          <w:sz w:val="24"/>
          <w:szCs w:val="24"/>
        </w:rPr>
        <w:t>ADIÇÃO COM RECURSO</w:t>
      </w:r>
    </w:p>
    <w:p w:rsidR="00BA130F" w:rsidRDefault="00BA130F" w:rsidP="00BA130F">
      <w:pPr>
        <w:pStyle w:val="PargrafodaLista"/>
        <w:ind w:left="1800"/>
        <w:rPr>
          <w:b/>
          <w:bCs/>
          <w:sz w:val="24"/>
          <w:szCs w:val="24"/>
        </w:rPr>
      </w:pPr>
    </w:p>
    <w:p w:rsidR="00BA130F" w:rsidRPr="00BA130F" w:rsidRDefault="00BA130F" w:rsidP="00BA130F">
      <w:pPr>
        <w:rPr>
          <w:sz w:val="24"/>
          <w:szCs w:val="24"/>
        </w:rPr>
      </w:pPr>
      <w:r w:rsidRPr="00BA130F">
        <w:rPr>
          <w:sz w:val="24"/>
          <w:szCs w:val="24"/>
        </w:rPr>
        <w:t>Lembrando: Adição é a operação que usamos para juntar, somar quantidades.</w:t>
      </w:r>
    </w:p>
    <w:p w:rsidR="00BA130F" w:rsidRPr="00BA130F" w:rsidRDefault="00BA130F" w:rsidP="00BA130F">
      <w:pPr>
        <w:rPr>
          <w:sz w:val="24"/>
          <w:szCs w:val="24"/>
        </w:rPr>
      </w:pPr>
      <w:r w:rsidRPr="00BA130F">
        <w:rPr>
          <w:sz w:val="24"/>
          <w:szCs w:val="24"/>
        </w:rPr>
        <w:t>Vamos resolver essa continha:</w:t>
      </w:r>
    </w:p>
    <w:p w:rsidR="00BA130F" w:rsidRDefault="006213DA" w:rsidP="00BA130F">
      <w:pPr>
        <w:pStyle w:val="PargrafodaLista"/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Elipse 7" o:spid="_x0000_s1085" style="position:absolute;left:0;text-align:left;margin-left:98pt;margin-top:4.45pt;width:24.55pt;height:26.3pt;z-index:251758592;visibility:visible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/7YxBpAgAAMAUAAA4AAABkcnMvZTJvRG9jLnhtbKxU32/bIBB+n7T/AfG+OE7TpYvqVFG7&#10;TpOitlo79ZlgaNCAY0BiZ3/9Duy4URdp0rQXzHH33c/vfHnVGk12wgcFtqLlaEyJsBxqZV8q+v3p&#10;9sMFJSEyWzMNVlR0LwK9Wrx/d9m4uZjABnQtPEEnNswbV9FNjG5eFIFvhGFhBE5YVErwhkUU/UtR&#10;e9agd6OLyXj8sWjA184DFyHg602npIvsX0rB472UQUSiK4q5xXz6fK7zWSwu2fzFM7dRvM+D/UMa&#10;himLUQdXNywysvXqD1dGcQ8BZBxxMAVIqbjIRWA55fhNOY8b5kQuBrsT3NCn8P/c8rvdgyeqruiM&#10;EssMzuizVi4IgjI2p3FhjjaPDq16MeA9ldpKb9IXiyBtbub+taWijYTj61lZzi7OKeGoOzubYo3Z&#10;bfEKdz7ELwIMSZeKCp3D52ay3SrEFBbND2Yporb5MeXWJZNvca9Fp/0mJJaE0SfZTWaTuNae7Bjy&#10;oP5RHnLQFk0TRiqtB1R5CqXjgOqNE05kjg3I8SnkUbzBPMcEGwekURb8X9CyA2A7jupN19iu2zzD&#10;yTCzNdR7HJmHjvLB8VuF/V2xEB+YR4rjHHBv4z0eUkNTUehvlGzA/zr1nuyReailpMGVqWj4uWVe&#10;UKK/WuTkp3I6TUuWhen5bIKCP9asjzV2a64Bx4FtxezyNdlHfbhKD+YZ13uZoqKKWY6xK8qjPwjX&#10;sdtl/EFwsVxmM9wrx+LKPjqenKdOJ+48tc/Mu55kEel5B4f1YvO3ROuME9TCchtBqo6GqdldZ/sh&#10;4FZmdvZ/kLT2x3K2ev3RLX4DAAD//wMAUEsDBBQABgAIAAAAIQA+MHvX4gAAAA4BAAAPAAAAZHJz&#10;L2Rvd25yZXYueG1sTI/NasMwEITvhb6D2EIvpZEcGpM4lkPpzwPUKZTeZGtrG1srYymO26fv9tRc&#10;FoZhZufLD4sbxIxT6DxpSFYKBFLtbUeNhvfj6/0WRIiGrBk8oYZvDHAorq9yk1l/pjecy9gILqGQ&#10;GQ1tjGMmZahbdCas/IjE3pefnIksp0bayZy53A1yrVQqnemIP7RmxKcW6748OQ2l6kuUd+bnc0bV&#10;HqvxhT5kr/XtzfK85/O4BxFxif8J+GPg/VDwsMqfyAYxsN6lDBQ1bHcg2F8/bBIQlYY02YCQRS4v&#10;MYpfAAAA//8DAFBLAQItABQABgAIAAAAIQBaIpOj/wAAAOUBAAATAAAAAAAAAAAAAAAAAAAAAABb&#10;Q29udGVudF9UeXBlc10ueG1sUEsBAi0AFAAGAAgAAAAhAKdKzzjXAAAAlgEAAAsAAAAAAAAAAAAA&#10;AAAAMAEAAF9yZWxzLy5yZWxzUEsBAi0AFAAGAAgAAAAhAJ/7YxBpAgAAMAUAAA4AAAAAAAAAAAAA&#10;AAAAMAIAAGRycy9lMm9Eb2MueG1sUEsBAi0AFAAGAAgAAAAhAD4we9fiAAAADgEAAA8AAAAAAAAA&#10;AAAAAAAAxQQAAGRycy9kb3ducmV2LnhtbFBLBQYAAAAABAAEAPMAAADUBQAAAABBQUFBQUFBDQ0K&#10;QUFBQUFBQUF4UU==&#10;" fillcolor="white [3201]" strokecolor="black [3200]" strokeweight="1pt">
            <v:stroke joinstyle="miter"/>
            <v:textbox>
              <w:txbxContent>
                <w:p w:rsidR="00BA130F" w:rsidRDefault="00BA130F" w:rsidP="00BA130F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36"/>
          <w:szCs w:val="36"/>
        </w:rPr>
      </w:pPr>
      <w:r>
        <w:rPr>
          <w:sz w:val="24"/>
          <w:szCs w:val="24"/>
        </w:rPr>
        <w:t xml:space="preserve">     </w:t>
      </w:r>
      <w:r>
        <w:rPr>
          <w:sz w:val="36"/>
          <w:szCs w:val="36"/>
        </w:rPr>
        <w:t>1  9</w:t>
      </w:r>
    </w:p>
    <w:p w:rsidR="00BA130F" w:rsidRDefault="00BA130F" w:rsidP="00BA130F">
      <w:pPr>
        <w:pStyle w:val="PargrafodaLista"/>
        <w:ind w:left="1800"/>
        <w:rPr>
          <w:sz w:val="36"/>
          <w:szCs w:val="36"/>
        </w:rPr>
      </w:pPr>
      <w:r>
        <w:rPr>
          <w:sz w:val="36"/>
          <w:szCs w:val="36"/>
        </w:rPr>
        <w:t xml:space="preserve">+ </w:t>
      </w:r>
      <w:r>
        <w:rPr>
          <w:sz w:val="36"/>
          <w:szCs w:val="36"/>
          <w:u w:val="single"/>
        </w:rPr>
        <w:t xml:space="preserve">1  4 </w:t>
      </w:r>
    </w:p>
    <w:p w:rsidR="00BA130F" w:rsidRDefault="00BA130F" w:rsidP="00BA130F">
      <w:pPr>
        <w:pStyle w:val="PargrafodaLista"/>
        <w:ind w:left="1800"/>
        <w:rPr>
          <w:sz w:val="36"/>
          <w:szCs w:val="36"/>
        </w:rPr>
      </w:pPr>
      <w:r>
        <w:rPr>
          <w:sz w:val="36"/>
          <w:szCs w:val="36"/>
        </w:rPr>
        <w:t xml:space="preserve">   3  3</w:t>
      </w:r>
    </w:p>
    <w:p w:rsidR="00BA130F" w:rsidRDefault="00BA130F" w:rsidP="00BA130F">
      <w:pPr>
        <w:rPr>
          <w:sz w:val="24"/>
          <w:szCs w:val="24"/>
        </w:rPr>
      </w:pPr>
      <w:r w:rsidRPr="00BA130F">
        <w:rPr>
          <w:sz w:val="24"/>
          <w:szCs w:val="24"/>
        </w:rPr>
        <w:t>Para somar essa conta devemos começar pelo último algarismo, que são as unidades e não esquecer de subir o número, pois ele faz parte das dezenas.</w:t>
      </w:r>
    </w:p>
    <w:p w:rsidR="006E24C7" w:rsidRPr="00BA130F" w:rsidRDefault="006E24C7" w:rsidP="00BA130F">
      <w:pPr>
        <w:rPr>
          <w:sz w:val="24"/>
          <w:szCs w:val="24"/>
        </w:rPr>
      </w:pPr>
    </w:p>
    <w:p w:rsidR="00BA130F" w:rsidRPr="00731AA2" w:rsidRDefault="006E24C7" w:rsidP="006E24C7">
      <w:pPr>
        <w:pStyle w:val="PargrafodaLista"/>
        <w:numPr>
          <w:ilvl w:val="0"/>
          <w:numId w:val="14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549275</wp:posOffset>
            </wp:positionV>
            <wp:extent cx="5854065" cy="3138170"/>
            <wp:effectExtent l="19050" t="0" r="0" b="0"/>
            <wp:wrapTopAndBottom/>
            <wp:docPr id="16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30F" w:rsidRPr="006E24C7">
        <w:rPr>
          <w:sz w:val="24"/>
          <w:szCs w:val="24"/>
        </w:rPr>
        <w:t>Agora, vamos efetuar essas adições. Não esqueça de subir o número para casa das dezenas. (0,05=0,5)</w:t>
      </w:r>
    </w:p>
    <w:p w:rsidR="00BA130F" w:rsidRDefault="00BA130F" w:rsidP="00BA130F">
      <w:pPr>
        <w:pStyle w:val="PargrafodaLista"/>
        <w:ind w:left="18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VERIFICAÇÃO DA ADIÇÃO 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sz w:val="24"/>
          <w:szCs w:val="24"/>
        </w:rPr>
        <w:t>Podemos  verificar se o  resultado de uma adição está correto, invertendo a ordem das parcelas e adicionando-as novamente.</w:t>
      </w: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</w:p>
    <w:p w:rsidR="00BA130F" w:rsidRDefault="00BA130F" w:rsidP="00BA130F">
      <w:pPr>
        <w:pStyle w:val="PargrafodaLista"/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536015</wp:posOffset>
            </wp:positionH>
            <wp:positionV relativeFrom="paragraph">
              <wp:posOffset>456698</wp:posOffset>
            </wp:positionV>
            <wp:extent cx="5006690" cy="2327910"/>
            <wp:effectExtent l="19050" t="0" r="3460" b="0"/>
            <wp:wrapTopAndBottom/>
            <wp:docPr id="16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056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Observe: </w:t>
      </w:r>
    </w:p>
    <w:p w:rsidR="00BA130F" w:rsidRDefault="00BA130F" w:rsidP="00BA130F">
      <w:pPr>
        <w:rPr>
          <w:sz w:val="24"/>
          <w:szCs w:val="24"/>
        </w:rPr>
      </w:pPr>
    </w:p>
    <w:p w:rsidR="00BA130F" w:rsidRDefault="00BA130F" w:rsidP="00BA130F">
      <w:pPr>
        <w:rPr>
          <w:sz w:val="24"/>
          <w:szCs w:val="24"/>
        </w:rPr>
      </w:pPr>
      <w:r>
        <w:rPr>
          <w:sz w:val="24"/>
          <w:szCs w:val="24"/>
        </w:rPr>
        <w:t>Se a adição estiver correta, o resultado não se altera.</w:t>
      </w:r>
    </w:p>
    <w:p w:rsidR="00BA130F" w:rsidRDefault="00BA130F" w:rsidP="00BA130F">
      <w:pPr>
        <w:rPr>
          <w:sz w:val="24"/>
          <w:szCs w:val="24"/>
        </w:rPr>
      </w:pPr>
      <w:r>
        <w:rPr>
          <w:sz w:val="24"/>
          <w:szCs w:val="24"/>
        </w:rPr>
        <w:t>Na adição, a ordem das parcelas não altera a soma total.</w:t>
      </w:r>
    </w:p>
    <w:p w:rsidR="00BA130F" w:rsidRDefault="00BA130F" w:rsidP="00BA130F">
      <w:pPr>
        <w:rPr>
          <w:sz w:val="24"/>
          <w:szCs w:val="24"/>
        </w:rPr>
      </w:pPr>
      <w:r>
        <w:rPr>
          <w:sz w:val="24"/>
          <w:szCs w:val="24"/>
        </w:rPr>
        <w:t>Arme e efetue as continhas a seguir e faça a verificação da adição. (0,4)</w:t>
      </w:r>
    </w:p>
    <w:p w:rsidR="00BA130F" w:rsidRDefault="00BA130F" w:rsidP="00BA130F">
      <w:pPr>
        <w:rPr>
          <w:sz w:val="24"/>
          <w:szCs w:val="24"/>
        </w:rPr>
      </w:pPr>
    </w:p>
    <w:p w:rsidR="00BA130F" w:rsidRDefault="00BA130F" w:rsidP="00BA130F">
      <w:pPr>
        <w:pStyle w:val="PargrafodaLista"/>
        <w:numPr>
          <w:ilvl w:val="0"/>
          <w:numId w:val="13"/>
        </w:numPr>
        <w:rPr>
          <w:sz w:val="24"/>
          <w:szCs w:val="24"/>
        </w:rPr>
      </w:pPr>
      <w:r w:rsidRPr="00DF7893">
        <w:rPr>
          <w:sz w:val="24"/>
          <w:szCs w:val="24"/>
        </w:rPr>
        <w:t>24 + 53 =</w:t>
      </w:r>
    </w:p>
    <w:p w:rsidR="00BA130F" w:rsidRDefault="00BA130F" w:rsidP="00BA130F">
      <w:pPr>
        <w:pStyle w:val="Pargrafoda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61 + 15 =</w:t>
      </w:r>
    </w:p>
    <w:p w:rsidR="00BA130F" w:rsidRDefault="00BA130F" w:rsidP="00BA130F">
      <w:pPr>
        <w:pStyle w:val="Pargrafoda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44 + 32 =</w:t>
      </w:r>
    </w:p>
    <w:p w:rsidR="00BA130F" w:rsidRDefault="00BA130F" w:rsidP="00BA130F">
      <w:pPr>
        <w:pStyle w:val="PargrafodaList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73 + 22 =</w: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6213DA" w:rsidP="00BA130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3" o:spid="_x0000_s1079" type="#_x0000_t202" style="position:absolute;left:0;text-align:left;margin-left:276.15pt;margin-top:7.3pt;width:77.85pt;height:97.65pt;z-index:25174937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cnmlRQAgAAuwQAAA4AAABkcnMvZTJvRG9jLnhtbKxUTW/bMAy9D9h/EHRfnaTfQZ0iS5Fh&#10;QNEWaIeeFVmuhcmiJimxu1+/Jzlp2q6nYT7IlEg/ke+RvrjsW8M2ygdNtuTjgxFnykqqtH0q+Y+H&#10;5ZczzkIUthKGrCr5swr8cvb500XnpmpCDZlKeQYQG6adK3kTo5sWRZCNakU4IKcsnDX5VkRs/VNR&#10;edEBvTXFZDQ6KTrylfMkVQg4vRqcfJbx61rJeFvXQUVmSo7cYl59Xld5LWYXYvrkhWu03OYh/iGN&#10;VmiLW1+grkQUbO31X1Ctlp4C1fFAUltQXWupchEoZzx6V859I5zKxYCd4F54Cv8PVt5s7jzTFcQ7&#10;5MyKFiIthO4FqxR7UH0klhygqXNhiuh7h/jYf6Uen7w4Ak5T+X3t2/RGYQwBoPx5TzPQmMTp+dnZ&#10;yfkxZxK+8eR0hCcDFfvvnQ/xm6KWJaPkHkJmesXmOsSUDWJ3Mem+QEZXS21M2iTHwni2EVC9a3RU&#10;O/g3YcayruQnh8ejDP3G9wZiZYT8+QEEcjAWqSRmBgKSFftVnwnd07ai6hmseRr6Lzi51MjxWoR4&#10;Jzz6DfVjiOItltoQsqKtxVlD/vdH5ykebQAvZx36t+Th11p4lGq+WzTI+fjoKHV83hwdn06w8a89&#10;q9ceu24XBLagKLLLZoqPZmfWntpHzNo83QqXsBJ3lzzuzEUcxgqzKtV8noPQ4k7Ea3vvZILeafPQ&#10;PwrvttJGdMUN7TpdTN8rPARnjd18HWmpB/0T1QOvWwUwILkttsOcJvD1Pkft/zmzPwAAAP//AwBQ&#10;SwMEFAAGAAgAAAAhAIPI2rbkAAAAEAEAAA8AAABkcnMvZG93bnJldi54bWxMTz1PwzAQ3ZH4D9Yh&#10;sVHHJSUojVNVrTKwtGpAatnc+EgiYjuK3Sb8ew4WWE66e+/eR7aaTMeuOPjWWQliFgFDWznd2lrC&#10;22vx8AzMB2W16pxFCV/oYZXf3mQq1W60B7yWoWYkYn2qJDQh9CnnvmrQKD9zPVrCPtxgVKB1qLke&#10;1EjipuPzKHriRrWWHBrV46bB6rO8GAnlu9jFRSHWuz2q07jZPvKX/VHK+7tpu6SxXgILOIW/D/jp&#10;QPkhp2Bnd7Has07CYiESohIQC2BESKIkBnaWMP+98Dzj/4vk3wAAAP//AwBQSwECLQAUAAYACAAA&#10;ACEAWiKTo/8AAADlAQAAEwAAAAAAAAAAAAAAAAAAAAAAW0NvbnRlbnRfVHlwZXNdLnhtbFBLAQIt&#10;ABQABgAIAAAAIQCnSs841wAAAJYBAAALAAAAAAAAAAAAAAAAADABAABfcmVscy8ucmVsc1BLAQIt&#10;ABQABgAIAAAAIQBXJ5pUUAIAALsEAAAOAAAAAAAAAAAAAAAAADACAABkcnMvZTJvRG9jLnhtbFBL&#10;AQItABQABgAIAAAAIQCDyNq25AAAABABAAAPAAAAAAAAAAAAAAAAAKwEAABkcnMvZG93bnJldi54&#10;bWxQSwUGAAAAAAQABADzAAAAvQUAAAAAQUFBQUFBQUFBQUFBS3dFQUFCa2N=&#10;" strokeweight=".5pt">
            <v:textbox>
              <w:txbxContent>
                <w:p w:rsidR="006E24C7" w:rsidRDefault="006E24C7" w:rsidP="006E24C7">
                  <w:r>
                    <w:t>verificação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Caixa de Texto 12" o:spid="_x0000_s1078" type="#_x0000_t202" style="position:absolute;left:0;text-align:left;margin-left:203.3pt;margin-top:7.6pt;width:77.85pt;height:97.35pt;z-index:25174835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I1Zw5RAgAAuwQAAA4AAABkcnMvZTJvRG9jLnhtbKxUy27bMBC8F+g/ELw3sl3nZUQOXAcu&#10;CgRNgKTImaaoiCjFZUnaUvr1HVK282hORXWgltzVcHdmVxeXfWvYVvmgyZZ8fDTiTFlJlbaPJf9x&#10;v/p0xlmIwlbCkFUlf1KBX84/frjo3ExNqCFTKc8AYsOscyVvYnSzogiyUa0IR+SUhbMm34qIrX8s&#10;Ki86oLemmIxGJ0VHvnKepAoBp1eDk88zfl0rGW/qOqjITMmRW8yrz+s6r8X8QswevXCNlrs8xD+k&#10;0QptcesB6kpEwTZe/wXVaukpUB2PJLUF1bWWKheBcsajN+XcNcKpXAzYCe7AU/h/sPL79tYzXUG8&#10;CWdWtBBpKXQvWKXYveojseQATZ0LM0TfOcTH/gv1+OTgCDhN5fe1b9MbhTEEgPKnZ5qBxiROz8/O&#10;Ts6POZPwjSenIzwZqHj+3vkQvypqWTJK7iFkpldsr0NM2SB2H5PuC2R0tdLGpE1yLI1nWwHVu0ZH&#10;tYd/FWYs60p+8vl4lKFf+V5BrI2QP9+BQA7GIpXEzEBAsmK/7jOh0wM7a6qewJqnof+CkyuNHK9F&#10;iLfCo99QP4Yo3mCpDSEr2lmcNeR/v3ee4tEG8HLWoX9LHn5thEep5ptFg5yPp9PU8XkzPT6dYONf&#10;etYvPXbTLglsQVFkl80UH83erD21D5i1RboVLmEl7i553JvLOIwVZlWqxSIHocWdiNf2zskEvdfm&#10;vn8Q3u2kjeiK77TvdDF7q/AQnDV2i02klR70T1QPvO4UwIDkttgNc5rAl/sc9fzPmf8BAAD//wMA&#10;UEsDBBQABgAIAAAAIQA581Dw5QAAABABAAAPAAAAZHJzL2Rvd25yZXYueG1sTI9BT8MwDIXvSPyH&#10;yEjcWNqtQ1PXdJo29cBlEwUJuGWNaSsap2qytfx7DJdxsWQ/+/l72Waynbjg4FtHCuJZBAKpcqal&#10;WsHrS/GwAuGDJqM7R6jgGz1s8tubTKfGjfSMlzLUgk3Ip1pBE0KfSumrBq32M9cjsfbpBqsDt0Mt&#10;zaBHNrednEfRo7S6Jf7Q6B53DVZf5dkqKD/iQ1IU8fZwRP0+7vYL+XR8U+r+btqvuWzXIAJO4XoB&#10;vxmYH3IGO7kzGS86BYtVwvyBhSQGwQvLJFqCOCmY/01knsn/QfIfAAAA//8DAFBLAQItABQABgAI&#10;AAAAIQBaIpOj/wAAAOUBAAATAAAAAAAAAAAAAAAAAAAAAABbQ29udGVudF9UeXBlc10ueG1sUEsB&#10;Ai0AFAAGAAgAAAAhAKdKzzjXAAAAlgEAAAsAAAAAAAAAAAAAAAAAMAEAAF9yZWxzLy5yZWxzUEsB&#10;Ai0AFAAGAAgAAAAhAFI1Zw5RAgAAuwQAAA4AAAAAAAAAAAAAAAAAMAIAAGRycy9lMm9Eb2MueG1s&#10;UEsBAi0AFAAGAAgAAAAhADnzUPDlAAAAEAEAAA8AAAAAAAAAAAAAAAAArQQAAGRycy9kb3ducmV2&#10;LnhtbFBLBQYAAAAABAAEAPMAAAC/BQAAAABBQUFBQUFBQUFBQXJRUUFBR1J5Y1==&#10;" strokeweight=".5pt">
            <v:textbox>
              <w:txbxContent>
                <w:p w:rsidR="006E24C7" w:rsidRDefault="006E24C7" w:rsidP="006E24C7">
                  <w:r>
                    <w:t>cálculo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Caixa de Texto 11" o:spid="_x0000_s1077" type="#_x0000_t202" style="position:absolute;left:0;text-align:left;margin-left:93.5pt;margin-top:7.3pt;width:77.85pt;height:97.65pt;z-index:251747328;visibility:visible;mso-height-percent:200;mso-wrap-distance-top:3.6pt;mso-wrap-distance-bottom:3.6pt;mso-height-percent:20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zby5SAgAAuwQAAA4AAABkcnMvZTJvRG9jLnhtbKxUy27bMBC8F+g/ELw3st08HCNy4Dpw&#10;USBIAiRBzjRFRUQpLkvSltKv75Cy82pORXWgltzVcHdmV2fnfWvYVvmgyZZ8fDDiTFlJlbaPJb+/&#10;W32ZchaisJUwZFXJn1Tg5/PPn846N1MTashUyjOA2DDrXMmbGN2sKIJsVCvCATll4azJtyJi6x+L&#10;yosO6K0pJqPRcdGRr5wnqULA6cXg5POMX9dKxuu6DioyU3LkFvPq87rOazE/E7NHL1yj5S4P8Q9p&#10;tEJb3PoMdSGiYBuv/4JqtfQUqI4HktqC6lpLlYtAOePRu3JuG+FULgbsBPfMU/h/sPJqe+OZriDe&#10;mDMrWoi0FLoXrFLsTvWRWHKAps6FGaJvHeJj/416fPLsCDhN5fe1b9MbhTEEgPKnF5qBxiROT6fT&#10;49MjziR848nJCE8GKl6+dz7E74paloySewiZ6RXbyxBTNojdx6T7AhldrbQxaZMcS+PZVkD1rtFR&#10;7eHfhBnLupIffz0aZeg3vjcQayPkzw8gkIOxSCUxMxCQrNiv+0woKtzRtqbqCax5GvovOLnSyPFS&#10;hHgjPPoN9WOI4jWW2hCyop3FWUP+90fnKR5tAC9nHfq35OHXRniUan5YNMjp+PAwdXzeHB6dTLDx&#10;rz3r1x67aZcEtqAosstmio9mb9ae2gfM2iLdCpewEneXPO7NZRzGCrMq1WKRg9DiTsRLe+tkgt5r&#10;c9c/CO920kZ0xRXtO13M3is8BGeN3WITaaUH/RPVA687BTAguS12w5wm8PU+R738c+Z/AAAA//8D&#10;AFBLAwQUAAYACAAAACEAoUJc4uQAAAAQAQAADwAAAGRycy9kb3ducmV2LnhtbEyPQU/DMAyF70j8&#10;h8hI3FjadQzUNZ2mTT1w2bSCBNy8xrQVTVI12Vr+PYYLXCzZn/38XraeTCcuNPjWWQXxLAJBtnK6&#10;tbWCl+fi7hGED2g1ds6Sgi/ysM6vrzJMtRvtkS5lqAWLWJ+igiaEPpXSVw0Z9DPXk2X24QaDgduh&#10;lnrAkcVNJ+dRtJQGW8sfGuxp21D1WZ6NgvI93i+KIt7sD4Rv43aXyKfDq1K3N9NuxWWzAhFoCn8X&#10;8JOB/UPOxk7ubLUXnYJ59MD+A4NFDIIXkmVyD+LE5Hci80z+D5J/AwAA//8DAFBLAQItABQABgAI&#10;AAAAIQBaIpOj/wAAAOUBAAATAAAAAAAAAAAAAAAAAAAAAABbQ29udGVudF9UeXBlc10ueG1sUEsB&#10;Ai0AFAAGAAgAAAAhAKdKzzjXAAAAlgEAAAsAAAAAAAAAAAAAAAAAMAEAAF9yZWxzLy5yZWxzUEsB&#10;Ai0AFAAGAAgAAAAhAMfzby5SAgAAuwQAAA4AAAAAAAAAAAAAAAAAMAIAAGRycy9lMm9Eb2MueG1s&#10;UEsBAi0AFAAGAAgAAAAhAKFCXOLkAAAAEAEAAA8AAAAAAAAAAAAAAAAArgQAAGRycy9kb3ducmV2&#10;LnhtbFBLBQYAAAAABAAEAPMAAAC/BQAAAABBQUFBQUFBQUFBQXJnUUFBR1J5Y1==&#10;" strokeweight=".5pt">
            <v:textbox style="mso-fit-shape-to-text:t">
              <w:txbxContent>
                <w:p w:rsidR="00BA130F" w:rsidRDefault="006E24C7" w:rsidP="00BA130F">
                  <w:r>
                    <w:t>verificação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Caixa de Texto 10" o:spid="_x0000_s1076" type="#_x0000_t202" style="position:absolute;left:0;text-align:left;margin-left:15.4pt;margin-top:7.1pt;width:77.85pt;height:100pt;z-index:251746304;visibility:visible;mso-height-percent:200;mso-wrap-distance-top:3.6pt;mso-wrap-distance-bottom:3.6pt;mso-height-percent:20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8ZFRNRAgAAuwQAAA4AAABkcnMvZTJvRG9jLnhtbKxUTU8bMRC9V+p/sHwvm6QQIGKD0qBU&#10;lVBBgoqz4/WyVr0e13ayS399n71J+Cinqjk4Y8/4eea9mb247FvDtsoHTbbk46MRZ8pKqrR9LPmP&#10;+9WnM85CFLYShqwq+ZMK/HL+8cNF52ZqQg2ZSnkGEBtmnSt5E6ObFUWQjWpFOCKnLJw1+VZEbP1j&#10;UXnRAb01xWQ0mhYd+cp5kioEnF4NTj7P+HWtZLyp66AiMyVHbjGvPq/rvBbzCzF79MI1Wu7yEP+Q&#10;Riu0xasHqCsRBdt4/RdUq6WnQHU8ktQWVNdaqlwEyhmP3pRz1wincjFgJ7gDT+H/wcrv21vPdAXx&#10;wI8VLURaCt0LVil2r/pILDlAU+fCDNF3DvGx/0I9rhwcAaep/L72bfpHYQwBuPn0TDPQmMTp+dnZ&#10;9PyEMwnfeHI6wi8DFc/3nQ/xq6KWJaPkHkJmesX2OsSUDWL3Mem9QEZXK21M2iTH0ni2FVC9a3RU&#10;e/hXYcayruTTzyejDP3K9wpibYT8+Q4EcjAWqSRmBgKSFft1nwmdHthZU/UE1jwN/RecXGnkeC1C&#10;vBUe/Yb6MUTxBkttCFnRzuKsIf/7vfMUjzaAl7MO/Vvy8GsjPEo13ywa5Hx8fAzYmDfHJ6cTbPxL&#10;z/qlx27aJYEtKIrsspnio9mbtaf2AbO2SK/CJazE2yWPe3MZh7HCrEq1WOQgtLgT8dreOZmg99rc&#10;9w/Cu520EV3xnfadLmZvFR6Cs8ZusYm00oP+ieqB150CGJDcFrthThP4cp+jnr858z8AAAD//wMA&#10;UEsDBBQABgAIAAAAIQA4f2xF4wAAAA8BAAAPAAAAZHJzL2Rvd25yZXYueG1sTI9BS8NAEIXvgv9h&#10;GcGb3SStpaTZlNKSg5cWo6DeptkxCWZ3Q3bbxH/v1IteBuY95s33ss1kOnGhwbfOKohnEQiyldOt&#10;rRW8vhQPKxA+oNXYOUsKvsnDJr+9yTDVbrTPdClDLTjE+hQVNCH0qZS+asign7meLHufbjAYeB1q&#10;qQccOdx0MomipTTYWv7QYE+7hqqv8mwUlB/xYVEU8fZwJHwfd/u5fDq+KXV/N+3XPLZrEIGm8HcB&#10;1w7MDzmDndzZai86BfOI8QPriwTE1V8tH0GcFCS/iswz+b9H/gMAAP//AwBQSwECLQAUAAYACAAA&#10;ACEAWiKTo/8AAADlAQAAEwAAAAAAAAAAAAAAAAAAAAAAW0NvbnRlbnRfVHlwZXNdLnhtbFBLAQIt&#10;ABQABgAIAAAAIQCnSs841wAAAJYBAAALAAAAAAAAAAAAAAAAADABAABfcmVscy8ucmVsc1BLAQIt&#10;ABQABgAIAAAAIQCPGRUTUQIAALsEAAAOAAAAAAAAAAAAAAAAADACAABkcnMvZTJvRG9jLnhtbFBL&#10;AQItABQABgAIAAAAIQA4f2xF4wAAAA8BAAAPAAAAAAAAAAAAAAAAAK0EAABkcnMvZG93bnJldi54&#10;bWxQSwUGAAAAAAQABADzAAAAvQUAAAAAQUFBQUFBQUFBQUFBSzBFQUFCa2N=&#10;" strokeweight=".5pt">
            <v:textbox style="mso-fit-shape-to-text:t">
              <w:txbxContent>
                <w:p w:rsidR="00BA130F" w:rsidRDefault="006E24C7" w:rsidP="00BA130F">
                  <w:r>
                    <w:t>cálculo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6E24C7" w:rsidRDefault="006E24C7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6213DA" w:rsidP="00BA130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7" o:spid="_x0000_s1083" type="#_x0000_t202" style="position:absolute;left:0;text-align:left;margin-left:270.25pt;margin-top:9.7pt;width:77.85pt;height:97.1pt;z-index:251753472;visibility:visible;mso-wrap-distance-top:3.6pt;mso-wrap-distance-bottom:3.6pt;mso-width-relative:margin;mso-height-relative:margin" strokeweight=".5pt">
            <v:textbox style="mso-next-textbox:#Caixa de Texto 17">
              <w:txbxContent>
                <w:p w:rsidR="006E24C7" w:rsidRDefault="006E24C7" w:rsidP="006E24C7">
                  <w:r>
                    <w:t>verificação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Caixa de Texto 15" o:spid="_x0000_s1081" type="#_x0000_t202" style="position:absolute;left:0;text-align:left;margin-left:93.5pt;margin-top:9.7pt;width:77.85pt;height:97.1pt;z-index:251751424;visibility:visible;mso-wrap-distance-top:3.6pt;mso-wrap-distance-bottom:3.6pt;mso-width-relative:margin;mso-height-relative:margin" strokeweight=".5pt">
            <v:textbox style="mso-next-textbox:#Caixa de Texto 15">
              <w:txbxContent>
                <w:p w:rsidR="006E24C7" w:rsidRDefault="006E24C7" w:rsidP="006E24C7">
                  <w:r>
                    <w:t>verificação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_x0000_s1086" type="#_x0000_t202" style="position:absolute;left:0;text-align:left;margin-left:15.65pt;margin-top:9.7pt;width:77.85pt;height:97.1pt;z-index:251759616">
            <v:textbox>
              <w:txbxContent>
                <w:p w:rsidR="006E24C7" w:rsidRDefault="006E24C7" w:rsidP="006E24C7">
                  <w:r>
                    <w:t>cálculo</w:t>
                  </w:r>
                </w:p>
                <w:p w:rsidR="006E24C7" w:rsidRDefault="006E24C7"/>
              </w:txbxContent>
            </v:textbox>
          </v:shape>
        </w:pict>
      </w:r>
    </w:p>
    <w:p w:rsidR="00BA130F" w:rsidRDefault="006213DA" w:rsidP="00BA130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6" o:spid="_x0000_s1082" type="#_x0000_t202" style="position:absolute;left:0;text-align:left;margin-left:192.4pt;margin-top:-6.1pt;width:77.85pt;height:97.1pt;z-index:251752448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/4NI9SAgAAuwQAAA4AAABkcnMvZTJvRG9jLnhtbKxUTU8bMRC9V+p/sHwvmwQIScQGpUFU&#10;lRAgQcXZ8XqJVa/HtZ3s0l/fZ28SPsqp6sU79jw/z7yZ2fOLrjFsq3zQZEs+PBpwpqykStunkv94&#10;uPoy4SxEYSthyKqSP6vAL+afP523bqZGtCZTKc9AYsOsdSVfx+hmRRHkWjUiHJFTFs6afCMitv6p&#10;qLxowd6YYjQYjIuWfOU8SRUCTi97J59n/rpWMt7WdVCRmZIjtphXn9dVXov5uZg9eeHWWu7iEP8Q&#10;RiO0xasHqksRBdt4/RdVo6WnQHU8ktQUVNdaqpwE0hkO3qVzvxZO5WSgTnAHncL/o5U32zvPdIXi&#10;jTmzokGRlkJ3glWKPaguEksOyNS6MAP63gEfu6/U4crBEXCa0u9q36QvEmMAQPLnF5nBxiROp5PJ&#10;eHrKmYRvODo+Hp4BhxeKl/vOh/hNUcOSUXKPQmZ5xfY6xB12j0nvBTK6utLGpE1yLI1nW4Gqt2sd&#10;1Z7+DcxY1pZ8fHw6yNRvfG8oVkbInx9QIF5jEXZSphcgWbFbdVnQ6UGdFVXPUM1T33/BySuNGK9F&#10;iHfCo9+QP4Yo3mKpDSEq2lmcrcn//ug84dEG8HLWon9LHn5thEeq5rtFg0yHJyep4/Pm5PRshI1/&#10;7Vm99thNsySohYoiumwmfDR7s/bUPGLWFulVuISVeLvkcW8uYz9WmFWpFosMQos7Ea/tvZOJel+b&#10;h+5ReLcrbURX3NC+08XsfYV7cLpqabGJVOu+/knqXtddBTAguYV2w5wm8PU+o17+OfM/AAAA//8D&#10;AFBLAwQUAAYACAAAACEAjWhrmOQAAAARAQAADwAAAGRycy9kb3ducmV2LnhtbEyPS2vDMBCE74X+&#10;B7GB3hI5chKMYzn0QaH01tSX3hRrY5voYSQldv99t6f2srDszOw31WG2ht0wxME7CetVBgxd6/Xg&#10;OgnN5+uyABaTcloZ71DCN0Y41Pd3lSq1n9wH3o6pYxTiYqkk9CmNJeex7dGquPIjOrqdfbAq0Ro6&#10;roOaKNwaLrJsx60aHH3o1YjPPbaX49VKeNs9pS9s9LvORe6nhrfhbKKUD4v5ZU/jcQ8s4Zz+HPDb&#10;gfihJrCTvzodmZGQFxviTxKWayGAkWK7ybbATiQtBHXldcX/N6l/AAAA//8DAFBLAQItABQABgAI&#10;AAAAIQBaIpOj/wAAAOUBAAATAAAAAAAAAAAAAAAAAAAAAABbQ29udGVudF9UeXBlc10ueG1sUEsB&#10;Ai0AFAAGAAgAAAAhAKdKzzjXAAAAlgEAAAsAAAAAAAAAAAAAAAAAMAEAAF9yZWxzLy5yZWxzUEsB&#10;Ai0AFAAGAAgAAAAhAK/4NI9SAgAAuwQAAA4AAAAAAAAAAAAAAAAAMAIAAGRycy9lMm9Eb2MueG1s&#10;UEsBAi0AFAAGAAgAAAAhAI1oa5jkAAAAEQEAAA8AAAAAAAAAAAAAAAAArgQAAGRycy9kb3ducmV2&#10;LnhtbFBLBQYAAAAABAAEAPMAAAC/BQAAAABBQUFBQUFBQUFBQXJnUUFBR1J5Y1==&#10;" strokeweight=".5pt">
            <v:textbox style="mso-next-textbox:#Caixa de Texto 16">
              <w:txbxContent>
                <w:p w:rsidR="006E24C7" w:rsidRDefault="006E24C7" w:rsidP="006E24C7">
                  <w:r>
                    <w:t>cálculo</w:t>
                  </w:r>
                </w:p>
                <w:p w:rsidR="00BA130F" w:rsidRDefault="00BA130F" w:rsidP="00BA130F"/>
                <w:p w:rsidR="00BA130F" w:rsidRDefault="00BA130F" w:rsidP="00BA130F"/>
                <w:p w:rsidR="00BA130F" w:rsidRDefault="00BA130F" w:rsidP="00BA130F"/>
                <w:p w:rsidR="00BA130F" w:rsidRDefault="00BA130F" w:rsidP="00BA130F"/>
              </w:txbxContent>
            </v:textbox>
            <w10:wrap type="square"/>
          </v:shape>
        </w:pic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301625</wp:posOffset>
            </wp:positionV>
            <wp:extent cx="4965065" cy="3606800"/>
            <wp:effectExtent l="0" t="0" r="6985" b="0"/>
            <wp:wrapTopAndBottom/>
            <wp:docPr id="16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Vamos relembrar os termos da adição.</w: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Agora é sua vez!  (0,2)</w:t>
      </w:r>
    </w:p>
    <w:p w:rsidR="00BA130F" w:rsidRDefault="00BA130F" w:rsidP="00BA130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244475</wp:posOffset>
            </wp:positionV>
            <wp:extent cx="5590540" cy="2062480"/>
            <wp:effectExtent l="0" t="0" r="0" b="0"/>
            <wp:wrapTopAndBottom/>
            <wp:docPr id="16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 xml:space="preserve">   7 --- _______________           4 --- _________________</w:t>
      </w:r>
    </w:p>
    <w:p w:rsidR="00BA130F" w:rsidRDefault="00BA130F" w:rsidP="00BA130F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>+</w:t>
      </w:r>
      <w:r>
        <w:rPr>
          <w:sz w:val="32"/>
          <w:szCs w:val="32"/>
          <w:u w:val="single"/>
        </w:rPr>
        <w:t xml:space="preserve"> 2 -</w:t>
      </w:r>
      <w:r>
        <w:rPr>
          <w:sz w:val="32"/>
          <w:szCs w:val="32"/>
        </w:rPr>
        <w:t>-- _______________        +</w:t>
      </w:r>
      <w:r>
        <w:rPr>
          <w:sz w:val="32"/>
          <w:szCs w:val="32"/>
          <w:u w:val="single"/>
        </w:rPr>
        <w:t xml:space="preserve"> 2 -</w:t>
      </w:r>
      <w:r>
        <w:rPr>
          <w:sz w:val="32"/>
          <w:szCs w:val="32"/>
        </w:rPr>
        <w:t>-- _________________</w:t>
      </w:r>
    </w:p>
    <w:p w:rsidR="00BA130F" w:rsidRDefault="00BA130F" w:rsidP="00BA130F">
      <w:pPr>
        <w:pStyle w:val="PargrafodaLista"/>
        <w:rPr>
          <w:sz w:val="32"/>
          <w:szCs w:val="32"/>
        </w:rPr>
      </w:pPr>
      <w:r>
        <w:rPr>
          <w:sz w:val="32"/>
          <w:szCs w:val="32"/>
        </w:rPr>
        <w:t xml:space="preserve">   9 --- _______________           6 --- _________________</w:t>
      </w:r>
    </w:p>
    <w:p w:rsidR="00BA130F" w:rsidRDefault="00BA130F" w:rsidP="00BA130F">
      <w:pPr>
        <w:pStyle w:val="PargrafodaLista"/>
        <w:rPr>
          <w:sz w:val="32"/>
          <w:szCs w:val="32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6E24C7" w:rsidRDefault="006E24C7" w:rsidP="00BA130F">
      <w:pPr>
        <w:pStyle w:val="PargrafodaLista"/>
        <w:rPr>
          <w:sz w:val="24"/>
          <w:szCs w:val="24"/>
        </w:rPr>
      </w:pPr>
    </w:p>
    <w:p w:rsidR="006E24C7" w:rsidRDefault="006E24C7" w:rsidP="00BA130F">
      <w:pPr>
        <w:pStyle w:val="PargrafodaLista"/>
        <w:rPr>
          <w:sz w:val="24"/>
          <w:szCs w:val="24"/>
        </w:rPr>
      </w:pPr>
    </w:p>
    <w:p w:rsidR="00BA130F" w:rsidRPr="006E24C7" w:rsidRDefault="006E24C7" w:rsidP="006E24C7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311785</wp:posOffset>
            </wp:positionV>
            <wp:extent cx="5922645" cy="8083550"/>
            <wp:effectExtent l="19050" t="0" r="1905" b="0"/>
            <wp:wrapTopAndBottom/>
            <wp:docPr id="16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Agora, resolva os probleminhas. (0,4)</w:t>
      </w: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BA130F" w:rsidRDefault="00BA130F" w:rsidP="00BA130F">
      <w:pPr>
        <w:pStyle w:val="PargrafodaLista"/>
        <w:rPr>
          <w:sz w:val="24"/>
          <w:szCs w:val="24"/>
        </w:rPr>
      </w:pPr>
    </w:p>
    <w:p w:rsidR="006E24C7" w:rsidRPr="006E24C7" w:rsidRDefault="00BA130F" w:rsidP="00731AA2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Livro de matemática: Conteúdo novo ( 88 à 96 </w:t>
      </w:r>
      <w:r w:rsidR="006E24C7">
        <w:rPr>
          <w:sz w:val="24"/>
          <w:szCs w:val="24"/>
        </w:rPr>
        <w:t>)</w:t>
      </w:r>
    </w:p>
    <w:p w:rsidR="00795E25" w:rsidRPr="00495041" w:rsidRDefault="006213DA" w:rsidP="00795E25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65" type="#_x0000_t202" style="position:absolute;margin-left:367.2pt;margin-top:-33.3pt;width:99pt;height:101.75pt;z-index:251723776" strokecolor="white [3212]">
            <v:textbox style="mso-next-textbox:#_x0000_s1065"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6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795E25" w:rsidRPr="00495041" w:rsidRDefault="00795E25" w:rsidP="00795E25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795E25" w:rsidRDefault="00795E25" w:rsidP="00795E25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>
        <w:rPr>
          <w:rFonts w:ascii="Arial" w:hAnsi="Arial" w:cs="Arial"/>
          <w:b/>
          <w:sz w:val="32"/>
        </w:rPr>
        <w:t>tividade de</w:t>
      </w:r>
      <w:r w:rsidR="0009677C">
        <w:rPr>
          <w:rFonts w:ascii="Arial" w:hAnsi="Arial" w:cs="Arial"/>
          <w:b/>
          <w:sz w:val="32"/>
        </w:rPr>
        <w:t xml:space="preserve">  História e Geografia</w:t>
      </w:r>
      <w:r w:rsidRPr="00495041">
        <w:rPr>
          <w:rFonts w:ascii="Arial" w:hAnsi="Arial" w:cs="Arial"/>
          <w:b/>
          <w:sz w:val="32"/>
        </w:rPr>
        <w:t xml:space="preserve">   </w:t>
      </w:r>
      <w:r w:rsidR="006E24C7">
        <w:rPr>
          <w:rFonts w:ascii="Arial" w:hAnsi="Arial" w:cs="Arial"/>
          <w:b/>
          <w:sz w:val="32"/>
        </w:rPr>
        <w:t xml:space="preserve"> vale 1,5</w:t>
      </w:r>
      <w:r w:rsidR="0009677C">
        <w:rPr>
          <w:rFonts w:ascii="Arial" w:hAnsi="Arial" w:cs="Arial"/>
          <w:b/>
          <w:sz w:val="32"/>
        </w:rPr>
        <w:t xml:space="preserve">     Nota:  ____</w:t>
      </w:r>
    </w:p>
    <w:p w:rsidR="006E24C7" w:rsidRDefault="006213DA" w:rsidP="00BA130F">
      <w:r>
        <w:rPr>
          <w:noProof/>
        </w:rPr>
        <w:pict>
          <v:shape id="_x0000_s1089" type="#_x0000_t202" style="position:absolute;margin-left:119.25pt;margin-top:17.4pt;width:36.8pt;height:37.05pt;z-index:251767808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PY/rFPAgAAuAQAAA4AAABkcnMvZTJvRG9jLnhtbKxUwU4bMRC9V+o/WL6XDZCENmKD0iCq&#10;SgiQoOLseL2sVa/HtZ3s0q/vszcJgXKqenFmPG+fZ97M5Pyibw3bKB802ZIfH404U1ZSpe1TyX88&#10;XH36zFmIwlbCkFUlf1aBX8w/fjjv3EydUEOmUp6BxIZZ50rexOhmRRFko1oRjsgpi2BNvhURrn8q&#10;Ki86sLemOBmNpkVHvnKepAoBt5dDkM8zf10rGW/rOqjITMmRW8ynz+cqn8X8XMyevHCNlts8xD+k&#10;0Qpt8eqe6lJEwdZe/0XVaukpUB2PJLUF1bWWKheBco5Hb8q5b4RTuRioE9xep/D/aOXN5s4zXZUc&#10;nbKiRY+WQveCVYo9qD4Swz1E6lyYAXvvgI79V+rR7X0g4DYV39e+Tb8oiwEAwZ9fRAYZk7gdT89O&#10;pwhJxMZno8npJPMUL587H+I3RS1LRsk9upi1FZvrEFMywO4w6blARldX2pjkpMDSeLYRaHnX6Kh2&#10;9K9gxrKu5NPTyShTv4q9olgZIX++Q4EcjEUqSZih/mTFftVnNad7cVZUPUM0T8PwBSevNHK8FiHe&#10;CY9hgxbYoHiLozaErGhrcdaQ//3efcJjBhDlrMPwljz8WguPUs13i+n4cjwep3HPznhydgLHH0ZW&#10;hxG7bpcEtdBQZJfNhI9mZ9ae2kcs2iK9ipCwEm+XPO7MZRx2Cosq1WKRQZhvJ+K1vXcyUe9689A/&#10;Cu+2rY0YihvajbmYve3wAE6fWlqsI9V66H+SetB12wFsRx6L7San9Tv0M+rlD2f+BwAA//8DAFBL&#10;AwQUAAYACAAAACEAycZ7kOEAAAARAQAADwAAAGRycy9kb3ducmV2LnhtbExPy07DMBC8I/EP1iJx&#10;o3bfJY1T8RAS6o2SCzc33iZR7XUUu034e5YTXFb7mJmdyXejd+KKfWwDaZhOFAikKtiWag3l59vD&#10;BkRMhqxxgVDDN0bYFbc3uclsGOgDr4dUCxahmBkNTUpdJmWsGvQmTkKHxLdT6L1JPPa1tL0ZWNw7&#10;OVNqJb1piT80psOXBqvz4eI1vK+e0xeWdm/ns3kYSln1Jxe1vr8bX7dcnrYgEo7pjwG/Gdg/FGzs&#10;GC5ko3Aa1sxnKDdKLUAwYqOWjyCOvFkvliBkkcv/SYofAAAA//8DAFBLAQItABQABgAIAAAAIQBa&#10;IpOj/wAAAOUBAAATAAAAAAAAAAAAAAAAAAAAAABbQ29udGVudF9UeXBlc10ueG1sUEsBAi0AFAAG&#10;AAgAAAAhAKdKzzjXAAAAlgEAAAsAAAAAAAAAAAAAAAAAMAEAAF9yZWxzLy5yZWxzUEsBAi0AFAAG&#10;AAgAAAAhAFPY/rFPAgAAuAQAAA4AAAAAAAAAAAAAAAAAMAIAAGRycy9lMm9Eb2MueG1sUEsBAi0A&#10;FAAGAAgAAAAhAMnGe5DhAAAAEQEAAA8AAAAAAAAAAAAAAAAAqwQAAGRycy9kb3ducmV2LnhtbFBL&#10;BQYAAAAABAAEAPMAAAC5BQAAAABBQUFBQUFBQUFBQUFxd1FBQUdSeU==&#10;" strokeweight=".5pt">
            <v:textbox style="mso-next-textbox:#_x0000_s1089">
              <w:txbxContent>
                <w:p w:rsidR="006E24C7" w:rsidRDefault="006E24C7" w:rsidP="006E24C7">
                  <w:r>
                    <w:t>0,3</w:t>
                  </w:r>
                </w:p>
              </w:txbxContent>
            </v:textbox>
            <w10:wrap type="square"/>
          </v:shape>
        </w:pict>
      </w:r>
    </w:p>
    <w:p w:rsidR="00BA130F" w:rsidRDefault="006E24C7" w:rsidP="00BA130F">
      <w:r>
        <w:t xml:space="preserve">-  A Escola tem história     </w:t>
      </w:r>
    </w:p>
    <w:p w:rsidR="006E24C7" w:rsidRDefault="006213DA" w:rsidP="00BA130F">
      <w:r>
        <w:rPr>
          <w:noProof/>
        </w:rPr>
        <w:pict>
          <v:shape id="_x0000_s1088" type="#_x0000_t202" style="position:absolute;margin-left:-24.8pt;margin-top:9.45pt;width:491pt;height:556.9pt;z-index:251766784" strokecolor="white [3212]">
            <v:textbox>
              <w:txbxContent>
                <w:p w:rsidR="006E24C7" w:rsidRDefault="006E24C7">
                  <w:r w:rsidRPr="006E24C7">
                    <w:rPr>
                      <w:noProof/>
                    </w:rPr>
                    <w:drawing>
                      <wp:inline distT="0" distB="0" distL="0" distR="0">
                        <wp:extent cx="6045848" cy="6958437"/>
                        <wp:effectExtent l="19050" t="0" r="0" b="0"/>
                        <wp:docPr id="40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3295" cy="6955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24C7" w:rsidRDefault="006E24C7" w:rsidP="00BA130F">
      <w:pPr>
        <w:rPr>
          <w:rFonts w:ascii="Arial" w:hAnsi="Arial" w:cs="Arial"/>
          <w:b/>
          <w:sz w:val="32"/>
        </w:rPr>
      </w:pPr>
    </w:p>
    <w:p w:rsidR="006E24C7" w:rsidRDefault="006213DA" w:rsidP="006E24C7">
      <w:r>
        <w:rPr>
          <w:noProof/>
        </w:rPr>
        <w:pict>
          <v:shape id="Caixa de Texto 8" o:spid="_x0000_s1087" type="#_x0000_t202" style="position:absolute;margin-left:366.15pt;margin-top:350.2pt;width:36.8pt;height:37.05pt;z-index:25176576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PY/rFPAgAAuAQAAA4AAABkcnMvZTJvRG9jLnhtbKxUwU4bMRC9V+o/WL6XDZCENmKD0iCq&#10;SgiQoOLseL2sVa/HtZ3s0q/vszcJgXKqenFmPG+fZ97M5Pyibw3bKB802ZIfH404U1ZSpe1TyX88&#10;XH36zFmIwlbCkFUlf1aBX8w/fjjv3EydUEOmUp6BxIZZ50rexOhmRRFko1oRjsgpi2BNvhURrn8q&#10;Ki86sLemOBmNpkVHvnKepAoBt5dDkM8zf10rGW/rOqjITMmRW8ynz+cqn8X8XMyevHCNlts8xD+k&#10;0Qpt8eqe6lJEwdZe/0XVaukpUB2PJLUF1bWWKheBco5Hb8q5b4RTuRioE9xep/D/aOXN5s4zXZUc&#10;nbKiRY+WQveCVYo9qD4Swz1E6lyYAXvvgI79V+rR7X0g4DYV39e+Tb8oiwEAwZ9fRAYZk7gdT89O&#10;pwhJxMZno8npJPMUL587H+I3RS1LRsk9upi1FZvrEFMywO4w6blARldX2pjkpMDSeLYRaHnX6Kh2&#10;9K9gxrKu5NPTyShTv4q9olgZIX++Q4EcjEUqSZih/mTFftVnNad7cVZUPUM0T8PwBSevNHK8FiHe&#10;CY9hgxbYoHiLozaErGhrcdaQ//3efcJjBhDlrMPwljz8WguPUs13i+n4cjwep3HPznhydgLHH0ZW&#10;hxG7bpcEtdBQZJfNhI9mZ9ae2kcs2iK9ipCwEm+XPO7MZRx2Cosq1WKRQZhvJ+K1vXcyUe9689A/&#10;Cu+2rY0YihvajbmYve3wAE6fWlqsI9V66H+SetB12wFsRx6L7San9Tv0M+rlD2f+BwAA//8DAFBL&#10;AwQUAAYACAAAACEAycZ7kOEAAAARAQAADwAAAGRycy9kb3ducmV2LnhtbExPy07DMBC8I/EP1iJx&#10;o3bfJY1T8RAS6o2SCzc33iZR7XUUu034e5YTXFb7mJmdyXejd+KKfWwDaZhOFAikKtiWag3l59vD&#10;BkRMhqxxgVDDN0bYFbc3uclsGOgDr4dUCxahmBkNTUpdJmWsGvQmTkKHxLdT6L1JPPa1tL0ZWNw7&#10;OVNqJb1piT80psOXBqvz4eI1vK+e0xeWdm/ns3kYSln1Jxe1vr8bX7dcnrYgEo7pjwG/Gdg/FGzs&#10;GC5ko3Aa1sxnKDdKLUAwYqOWjyCOvFkvliBkkcv/SYofAAAA//8DAFBLAQItABQABgAIAAAAIQBa&#10;IpOj/wAAAOUBAAATAAAAAAAAAAAAAAAAAAAAAABbQ29udGVudF9UeXBlc10ueG1sUEsBAi0AFAAG&#10;AAgAAAAhAKdKzzjXAAAAlgEAAAsAAAAAAAAAAAAAAAAAMAEAAF9yZWxzLy5yZWxzUEsBAi0AFAAG&#10;AAgAAAAhAFPY/rFPAgAAuAQAAA4AAAAAAAAAAAAAAAAAMAIAAGRycy9lMm9Eb2MueG1sUEsBAi0A&#10;FAAGAAgAAAAhAMnGe5DhAAAAEQEAAA8AAAAAAAAAAAAAAAAAqwQAAGRycy9kb3ducmV2LnhtbFBL&#10;BQYAAAAABAAEAPMAAAC5BQAAAABBQUFBQUFBQUFBQUFxd1FBQUdSeU==&#10;" strokeweight=".5pt">
            <v:textbox style="mso-next-textbox:#Caixa de Texto 8">
              <w:txbxContent>
                <w:p w:rsidR="006E24C7" w:rsidRDefault="006E24C7" w:rsidP="006E24C7">
                  <w:r>
                    <w:t>0,3</w:t>
                  </w:r>
                </w:p>
              </w:txbxContent>
            </v:textbox>
            <w10:wrap type="square"/>
          </v:shape>
        </w:pict>
      </w:r>
      <w:r w:rsidR="006E24C7">
        <w:t>Atividade de História e Geografia: revisão -  A Escola tem história     vale: 1,5     nota: _____</w:t>
      </w:r>
    </w:p>
    <w:p w:rsidR="006E24C7" w:rsidRDefault="006E24C7" w:rsidP="006E24C7">
      <w:pPr>
        <w:rPr>
          <w:sz w:val="24"/>
          <w:szCs w:val="24"/>
        </w:rPr>
      </w:pPr>
      <w:r>
        <w:t xml:space="preserve">2. </w:t>
      </w:r>
      <w:r>
        <w:rPr>
          <w:sz w:val="24"/>
          <w:szCs w:val="24"/>
        </w:rPr>
        <w:t xml:space="preserve">Observe as imagens de materiais escolares a seguir e escreva seus nomes em ordem alfabética. Dica: Devemos sempre seguir a ordem do alfabeto! (0,3) </w:t>
      </w:r>
    </w:p>
    <w:p w:rsidR="006E24C7" w:rsidRDefault="006213DA" w:rsidP="006E24C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90" type="#_x0000_t202" style="position:absolute;margin-left:-44.55pt;margin-top:-21.05pt;width:510pt;height:54pt;z-index:251768832">
            <v:textbox>
              <w:txbxContent>
                <w:p w:rsidR="00293841" w:rsidRPr="00293841" w:rsidRDefault="00293841" w:rsidP="00293841">
                  <w:pPr>
                    <w:rPr>
                      <w:sz w:val="28"/>
                      <w:szCs w:val="24"/>
                    </w:rPr>
                  </w:pPr>
                  <w:r w:rsidRPr="00293841">
                    <w:rPr>
                      <w:sz w:val="24"/>
                    </w:rPr>
                    <w:t xml:space="preserve">2. </w:t>
                  </w:r>
                  <w:r w:rsidRPr="00293841">
                    <w:rPr>
                      <w:sz w:val="28"/>
                      <w:szCs w:val="24"/>
                    </w:rPr>
                    <w:t xml:space="preserve">Observe as imagens de materiais escolares a seguir e escreva seus nomes em ordem alfabética. Dica: Devemos sempre seguir a ordem do alfabeto! (0,3) </w:t>
                  </w:r>
                </w:p>
                <w:p w:rsidR="00293841" w:rsidRDefault="00293841"/>
              </w:txbxContent>
            </v:textbox>
          </v:shape>
        </w:pict>
      </w:r>
      <w:r w:rsidR="006E24C7"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361315</wp:posOffset>
            </wp:positionV>
            <wp:extent cx="6487160" cy="8515350"/>
            <wp:effectExtent l="19050" t="0" r="8890" b="0"/>
            <wp:wrapTopAndBottom/>
            <wp:docPr id="23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4C7" w:rsidRDefault="006E24C7" w:rsidP="006E24C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567055</wp:posOffset>
            </wp:positionV>
            <wp:extent cx="5666740" cy="4805680"/>
            <wp:effectExtent l="0" t="0" r="0" b="0"/>
            <wp:wrapTopAndBottom/>
            <wp:docPr id="2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3. Veja as figuras a seguir, elas representam as dependências da escola. Agora, crie uma frase sobre o que você realiza em cada lugar. (0,6)</w:t>
      </w:r>
    </w:p>
    <w:p w:rsidR="006E24C7" w:rsidRDefault="006E24C7" w:rsidP="006E24C7">
      <w:pPr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Default="006E24C7" w:rsidP="006E24C7">
      <w:pPr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Pr="00116E05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Default="006E24C7" w:rsidP="006E24C7">
      <w:pPr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Pr="00116E05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lastRenderedPageBreak/>
        <w:t>4- Marque ( C ) para as atitudes corretas e ( E ) para atitudes erradas. (0,2)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Riscar as carteiras e paredes.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Tratar bem os colegas, professores e funcionários da escola.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Realizar as lições de casa e ser estudioso.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Chegar atrasado (a) todos os dias.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Colaborar com a limpeza e conservação da escola.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Correr dentro da sala de aula.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Cuidar do material escolar.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(      ) Gritar ou falar alto durante a aula.</w:t>
      </w: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</w:p>
    <w:p w:rsidR="006E24C7" w:rsidRDefault="006E24C7" w:rsidP="006E24C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5- Pinte de vermelho os lugares que você vê no caminho para a escola. (0,1)</w:t>
      </w:r>
    </w:p>
    <w:p w:rsidR="006E24C7" w:rsidRPr="00497EE8" w:rsidRDefault="006E24C7" w:rsidP="006E24C7">
      <w:pPr>
        <w:pStyle w:val="PargrafodaLista"/>
        <w:rPr>
          <w:sz w:val="24"/>
          <w:szCs w:val="24"/>
        </w:rPr>
      </w:pPr>
    </w:p>
    <w:p w:rsidR="00BA130F" w:rsidRPr="00167156" w:rsidRDefault="006E24C7" w:rsidP="00167156">
      <w:pPr>
        <w:pStyle w:val="PargrafodaLista"/>
        <w:rPr>
          <w:sz w:val="36"/>
          <w:szCs w:val="24"/>
        </w:rPr>
      </w:pPr>
      <w:r w:rsidRPr="00293841">
        <w:rPr>
          <w:noProof/>
          <w:sz w:val="36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147320</wp:posOffset>
            </wp:positionV>
            <wp:extent cx="5050155" cy="3976370"/>
            <wp:effectExtent l="0" t="0" r="0" b="5080"/>
            <wp:wrapTopAndBottom/>
            <wp:docPr id="23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841">
        <w:rPr>
          <w:sz w:val="36"/>
          <w:szCs w:val="24"/>
        </w:rPr>
        <w:t>Livro de história e geografia:  revisão – A Escola  44 à 50 + 124 à 134</w:t>
      </w:r>
    </w:p>
    <w:p w:rsidR="00BA130F" w:rsidRPr="00495041" w:rsidRDefault="006213DA" w:rsidP="00BA130F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72" type="#_x0000_t202" style="position:absolute;margin-left:367.2pt;margin-top:-33.3pt;width:99pt;height:101.75pt;z-index:251736064" strokecolor="white [3212]">
            <v:textbox style="mso-next-textbox:#_x0000_s1072">
              <w:txbxContent>
                <w:p w:rsidR="00BA130F" w:rsidRDefault="00BA130F" w:rsidP="00BA130F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2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130F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BA130F" w:rsidRPr="00495041" w:rsidRDefault="00BA130F" w:rsidP="00BA130F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BA130F" w:rsidRDefault="00BA130F" w:rsidP="00BA130F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>
        <w:rPr>
          <w:rFonts w:ascii="Arial" w:hAnsi="Arial" w:cs="Arial"/>
          <w:b/>
          <w:sz w:val="32"/>
        </w:rPr>
        <w:t>tividade de Ciências</w:t>
      </w:r>
      <w:r w:rsidRPr="00495041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vale 1,5</w:t>
      </w:r>
      <w:r w:rsidRPr="00495041">
        <w:rPr>
          <w:rFonts w:ascii="Arial" w:hAnsi="Arial" w:cs="Arial"/>
          <w:b/>
          <w:sz w:val="32"/>
        </w:rPr>
        <w:t xml:space="preserve">     Nota:  _______</w:t>
      </w:r>
    </w:p>
    <w:p w:rsidR="00293841" w:rsidRDefault="00293841" w:rsidP="00293841"/>
    <w:p w:rsidR="00293841" w:rsidRDefault="00293841" w:rsidP="00293841">
      <w:pPr>
        <w:rPr>
          <w:sz w:val="32"/>
          <w:u w:val="single"/>
        </w:rPr>
      </w:pPr>
      <w:r w:rsidRPr="00293841">
        <w:rPr>
          <w:sz w:val="32"/>
          <w:u w:val="single"/>
        </w:rPr>
        <w:t xml:space="preserve"> Revisão dos hábitos de higiene e saúde  </w:t>
      </w:r>
    </w:p>
    <w:p w:rsidR="00293841" w:rsidRPr="00293841" w:rsidRDefault="006213DA" w:rsidP="00293841">
      <w:pPr>
        <w:rPr>
          <w:sz w:val="32"/>
          <w:u w:val="single"/>
        </w:rPr>
      </w:pPr>
      <w:r>
        <w:rPr>
          <w:noProof/>
          <w:sz w:val="32"/>
          <w:u w:val="single"/>
        </w:rPr>
        <w:pict>
          <v:shape id="_x0000_s1097" type="#_x0000_t202" style="position:absolute;margin-left:-31.05pt;margin-top:7.15pt;width:497.25pt;height:8in;z-index:251781120" strokecolor="white [3212]">
            <v:textbox>
              <w:txbxContent>
                <w:p w:rsidR="00293841" w:rsidRDefault="00293841">
                  <w:r w:rsidRPr="00293841">
                    <w:rPr>
                      <w:noProof/>
                    </w:rPr>
                    <w:drawing>
                      <wp:inline distT="0" distB="0" distL="0" distR="0">
                        <wp:extent cx="5922050" cy="7105650"/>
                        <wp:effectExtent l="19050" t="0" r="2500" b="0"/>
                        <wp:docPr id="50" name="Image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2010" cy="7105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3841" w:rsidRDefault="00293841" w:rsidP="00293841"/>
    <w:p w:rsidR="00293841" w:rsidRDefault="00293841" w:rsidP="00293841"/>
    <w:p w:rsidR="00293841" w:rsidRDefault="006213DA" w:rsidP="00293841">
      <w:r>
        <w:rPr>
          <w:noProof/>
        </w:rPr>
        <w:lastRenderedPageBreak/>
        <w:pict>
          <v:shape id="_x0000_s1093" type="#_x0000_t202" style="position:absolute;margin-left:255pt;margin-top:-24.35pt;width:36.8pt;height:37.05pt;z-index:25177702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bjM+tQAgAAugQAAA4AAABkcnMvZTJvRG9jLnhtbKxUTU8bMRC9V+p/sHwvG/JFG7FBaRBV&#10;JQRIUHF2vF7Wqtfj2k526a/vs/NBoJyqXrxjv/HzzJuZPb/oW8M2ygdNtuSnJwPOlJVUaftU8h8P&#10;V58+cxaisJUwZFXJn1XgF/OPH847N1NDashUyjOQ2DDrXMmbGN2sKIJsVCvCCTllAdbkWxGx9U9F&#10;5UUH9tYUw8FgWnTkK+dJqhBwerkF+Tzz17WS8baug4rMlByxxbz6vK7yWszPxezJC9douYtD/EMY&#10;rdAWrx6oLkUUbO31X1Stlp4C1fFEUltQXWupchJI53TwJp37RjiVk4E6wR10Cv+PVt5s7jzTFYo3&#10;5MyKFkVaCt0LVin2oPpILAGQqXNhBu97B//Yf6UeVw5AwGlKv699m75IjMEBkj+/yAw2JnE6np6N&#10;poAksPHZYDKaZJ7i5brzIX5T1LJklNyjjlldsbkOMQUD371Pei6Q0dWVNiZtErA0nm0Eit41Oqo9&#10;/Ss3Y1lX8uloMsjUr7BXFCsj5M93KBCDsQglCbPNP1mxX/VZz9FBnBVVzxDN07b9gpNXGjFeixDv&#10;hEe7QQvMULzFUhtCVLSzOGvI/37vPPmjC4By1qF9Sx5+rYVHqua7RX98OR2PU8PnzXhyNsTGHyOr&#10;Y8Su2yVBLRQU0WUz+UezN2tP7SNGbZFeBSSsxNslj3tzGbdThVGVarHITuhwJ+K1vXcyUe9r89A/&#10;Cu92pY1oihvaN7qYva3w1jldtbRYR6r1tv5J6q2uuwpgPnJb7GY5DeDxPnu9/HLmfwAAAP//AwBQ&#10;SwMEFAAGAAgAAAAhAAVNMe7jAAAADwEAAA8AAABkcnMvZG93bnJldi54bWxMj0tPwzAQhO9I/Adr&#10;kbhRB7eJSBqn4iEkxI2SCzc33iYRfkS224R/z3Kil5VWOzM7X71brGFnDHH0TsL9KgOGrvN6dL2E&#10;9vP17gFYTMppZbxDCT8YYddcX9Wq0n52H3jep55RiIuVkjCkNFWcx25Aq+LKT+jodvTBqkRr6LkO&#10;aqZwa7jIsoJbNTr6MKgJnwfsvvcnK+GteEpf2Op3vRZrP7e8C0cTpby9WV62NB63wBIu6d8BfwzU&#10;HxoqdvAnpyMzEvJNKUgqQeQbYCQohCCgg4SyzIHxpuaXHM0vAAAA//8DAFBLAQItABQABgAIAAAA&#10;IQBaIpOj/wAAAOUBAAATAAAAAAAAAAAAAAAAAAAAAABbQ29udGVudF9UeXBlc10ueG1sUEsBAi0A&#10;FAAGAAgAAAAhAKdKzzjXAAAAlgEAAAsAAAAAAAAAAAAAAAAAMAEAAF9yZWxzLy5yZWxzUEsBAi0A&#10;FAAGAAgAAAAhAObjM+tQAgAAugQAAA4AAAAAAAAAAAAAAAAAMAIAAGRycy9lMm9Eb2MueG1sUEsB&#10;Ai0AFAAGAAgAAAAhAAVNMe7jAAAADwEAAA8AAAAAAAAAAAAAAAAArAQAAGRycy9kb3ducmV2Lnht&#10;bFBLBQYAAAAABAAEAPMAAAC8BQAAAABBQUFBQUFBQUFBQUFBckFRQUFHUk==&#10;" strokeweight=".5pt">
            <v:textbox>
              <w:txbxContent>
                <w:p w:rsidR="00293841" w:rsidRDefault="00293841" w:rsidP="00293841">
                  <w:r>
                    <w:t>0,08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96" type="#_x0000_t202" style="position:absolute;margin-left:376.7pt;margin-top:540.25pt;width:36.8pt;height:37.05pt;z-index:251780096;visibility:visible;mso-wrap-distance-top:3.6pt;mso-wrap-distance-bottom:3.6pt;mso-width-relative:margin;mso-height-relative:margin" strokeweight=".5pt">
            <v:textbox>
              <w:txbxContent>
                <w:p w:rsidR="00293841" w:rsidRDefault="00293841" w:rsidP="00293841">
                  <w:r>
                    <w:t>0,1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14" o:spid="_x0000_s1095" type="#_x0000_t202" style="position:absolute;margin-left:327.3pt;margin-top:258.15pt;width:36.8pt;height:37.05pt;z-index:251779072;visibility:visible;mso-wrap-distance-top:3.6pt;mso-wrap-distance-bottom:3.6pt;mso-width-relative:margin;mso-height-relative:margin" strokeweight=".5pt">
            <v:textbox>
              <w:txbxContent>
                <w:p w:rsidR="00293841" w:rsidRDefault="00293841" w:rsidP="00293841">
                  <w:r>
                    <w:t>0,14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94" type="#_x0000_t202" style="position:absolute;margin-left:408.55pt;margin-top:139.15pt;width:36.8pt;height:37.05pt;z-index:251778048;visibility:visible;mso-wrap-distance-top:3.6pt;mso-wrap-distance-bottom:3.6pt;mso-width-relative:margin;mso-height-relative:margin" strokeweight=".5pt">
            <v:textbox>
              <w:txbxContent>
                <w:p w:rsidR="00293841" w:rsidRDefault="00293841" w:rsidP="00293841">
                  <w:r>
                    <w:t>0,08</w:t>
                  </w:r>
                </w:p>
              </w:txbxContent>
            </v:textbox>
            <w10:wrap type="square"/>
          </v:shape>
        </w:pict>
      </w:r>
      <w:r w:rsidR="00293841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6177280" cy="9185910"/>
            <wp:effectExtent l="0" t="0" r="0" b="0"/>
            <wp:wrapTopAndBottom/>
            <wp:docPr id="3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41" w:rsidRDefault="006213DA" w:rsidP="00293841">
      <w:r>
        <w:rPr>
          <w:noProof/>
        </w:rPr>
        <w:lastRenderedPageBreak/>
        <w:pict>
          <v:shape id="_x0000_s1091" type="#_x0000_t202" style="position:absolute;margin-left:240.6pt;margin-top:-26.15pt;width:36.8pt;height:26.4pt;z-index:25177497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OhLzhPAgAAugQAAA4AAABkcnMvZTJvRG9jLnhtbKxUwU4bMRC9V+o/WL6XDZCENmKD0iCq&#10;SgiQoOLseL2sVa/HtZ3s0q/vszcJgXKqevGO/cbPM29m9vyibw3bKB802ZIfH404U1ZSpe1TyX88&#10;XH36zFmIwlbCkFUlf1aBX8w/fjjv3EydUEOmUp6BxIZZ50rexOhmRRFko1oRjsgpC7Am34qIrX8q&#10;Ki86sLemOBmNpkVHvnKepAoBp5cDyOeZv66VjLd1HVRkpuSILebV53WV12J+LmZPXrhGy20c4h/C&#10;aIW2eHVPdSmiYGuv/6JqtfQUqI5HktqC6lpLlZNAOsejN+ncN8KpnAzUCW6vU/h/tPJmc+eZrlA8&#10;6GNFiyIthe4FqxR7UH0klgDI1Lkwg/e9g3/sv1KPK3sg4DSl39e+TV8kxuCAm88vMoONSZyOp2en&#10;U0AS2PhsNDmdZJ7i5brzIX5T1LJklNyjjlldsbkOMQUD351Pei6Q0dWVNiZtErA0nm0Eit41Oqod&#10;/Ss3Y1lX8unpZJSpX2GvKFZGyJ/vUCAGYxFKEmbIP1mxX/VZz/FenBVVzxDN09B+wckrjRivRYh3&#10;wqPdoAVmKN5iqQ0hKtpanDXkf793nvzRBUA569C+JQ+/1sIjVfPdoj++HI/HoI15M56cnWDjD5HV&#10;IWLX7ZKgFgqK6LKZ/KPZmbWn9hGjtkivAhJW4u2Sx525jMNUYVSlWiyyEzrciXht751M1LvaPPSP&#10;wrttaSOa4oZ2jS5mbys8OKerlhbrSLUe6p+kHnTdVgDzkdtiO8tpAA/32evllzP/AwAA//8DAFBL&#10;AwQUAAYACAAAACEAqu7I/uIAAAAQAQAADwAAAGRycy9kb3ducmV2LnhtbEyPTWvDMAyG74P+B6PC&#10;bqsTdzUljVP2wWDstjaX3dxYTcL8EWK3yf791NN2ERJ69Op9y/3sLLviGPvgFeSrDBj6Jpjetwrq&#10;49vDFlhM2httg0cFPxhhXy3uSl2YMPlPvB5Sy0jEx0Ir6FIaCs5j06HTcRUG9LQ7h9HpROPYcjPq&#10;icSd5SLLJHe69/Sh0wO+dNh8Hy5Owbt8Tl9Ymw+zFusw1bwZzzYqdb+cX3dUnnbAEs7p7wJuGcg/&#10;VGTsFC7eRGYVbLZCEqrgUeTACJAbKYCdiMxvDa9K/j9I9QsAAP//AwBQSwECLQAUAAYACAAAACEA&#10;WiKTo/8AAADlAQAAEwAAAAAAAAAAAAAAAAAAAAAAW0NvbnRlbnRfVHlwZXNdLnhtbFBLAQItABQA&#10;BgAIAAAAIQCnSs841wAAAJYBAAALAAAAAAAAAAAAAAAAADABAABfcmVscy8ucmVsc1BLAQItABQA&#10;BgAIAAAAIQDToS84TwIAALoEAAAOAAAAAAAAAAAAAAAAADACAABkcnMvZTJvRG9jLnhtbFBLAQIt&#10;ABQABgAIAAAAIQCq7sj+4gAAABABAAAPAAAAAAAAAAAAAAAAAKsEAABkcnMvZG93bnJldi54bWxQ&#10;SwUGAAAAAAQABADzAAAAugUAAAAAQUFBQUFBQUFBQUFLc0VBQUJrY25=&#10;" strokeweight=".5pt">
            <v:textbox>
              <w:txbxContent>
                <w:p w:rsidR="00293841" w:rsidRDefault="00293841" w:rsidP="00293841">
                  <w:r>
                    <w:t>0,6</w:t>
                  </w:r>
                </w:p>
              </w:txbxContent>
            </v:textbox>
            <w10:wrap type="square"/>
          </v:shape>
        </w:pict>
      </w:r>
      <w:r w:rsidR="00293841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0</wp:posOffset>
            </wp:positionV>
            <wp:extent cx="6379210" cy="9037320"/>
            <wp:effectExtent l="0" t="0" r="2540" b="0"/>
            <wp:wrapTopAndBottom/>
            <wp:docPr id="3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841" w:rsidRDefault="00293841" w:rsidP="00293841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20105" cy="7606030"/>
            <wp:effectExtent l="19050" t="0" r="4445" b="0"/>
            <wp:wrapTopAndBottom/>
            <wp:docPr id="3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3DA">
        <w:rPr>
          <w:noProof/>
        </w:rPr>
        <w:pict>
          <v:shape id="_x0000_s1092" type="#_x0000_t202" style="position:absolute;margin-left:380.9pt;margin-top:40.95pt;width:36.8pt;height:37.05pt;z-index:251776000;visibility:visible;mso-wrap-distance-top:3.6pt;mso-wrap-distance-bottom:3.6pt;mso-position-horizontal-relative:text;mso-position-vertical-relative:text;mso-width-relative:margin;mso-height-relative:margin" strokeweight=".5pt">
            <v:textbox>
              <w:txbxContent>
                <w:p w:rsidR="00293841" w:rsidRDefault="00293841" w:rsidP="00293841">
                  <w:r>
                    <w:t>0,5</w:t>
                  </w:r>
                </w:p>
              </w:txbxContent>
            </v:textbox>
            <w10:wrap type="square"/>
          </v:shape>
        </w:pict>
      </w:r>
    </w:p>
    <w:p w:rsidR="00293841" w:rsidRDefault="00293841" w:rsidP="00293841"/>
    <w:p w:rsidR="00293841" w:rsidRDefault="00293841" w:rsidP="00293841">
      <w:r>
        <w:t>Livro de ciências:  44 à 53 revisão  ( os alimentos )</w:t>
      </w:r>
    </w:p>
    <w:p w:rsidR="00293841" w:rsidRDefault="00293841" w:rsidP="00293841">
      <w:r>
        <w:t>Revisão 54 à 65 ( higiene e saúde )</w:t>
      </w:r>
    </w:p>
    <w:p w:rsidR="00293841" w:rsidRPr="00F55581" w:rsidRDefault="00293841" w:rsidP="00293841">
      <w:pPr>
        <w:jc w:val="center"/>
        <w:rPr>
          <w:sz w:val="48"/>
          <w:szCs w:val="48"/>
          <w:u w:val="single"/>
        </w:rPr>
      </w:pPr>
      <w:r w:rsidRPr="00F55581">
        <w:rPr>
          <w:sz w:val="48"/>
          <w:szCs w:val="48"/>
          <w:u w:val="single"/>
        </w:rPr>
        <w:lastRenderedPageBreak/>
        <w:t xml:space="preserve">Atividade sobre o Livro: </w:t>
      </w:r>
      <w:r w:rsidR="00F55581" w:rsidRPr="00F55581">
        <w:rPr>
          <w:sz w:val="48"/>
          <w:szCs w:val="48"/>
          <w:u w:val="single"/>
        </w:rPr>
        <w:t xml:space="preserve">O vírus </w:t>
      </w:r>
      <w:r w:rsidRPr="00F55581">
        <w:rPr>
          <w:sz w:val="48"/>
          <w:szCs w:val="48"/>
          <w:u w:val="single"/>
        </w:rPr>
        <w:t>Malvadão</w:t>
      </w:r>
    </w:p>
    <w:p w:rsidR="00F55581" w:rsidRPr="00F55581" w:rsidRDefault="00F55581" w:rsidP="00293841">
      <w:pPr>
        <w:rPr>
          <w:sz w:val="12"/>
          <w:szCs w:val="12"/>
        </w:rPr>
      </w:pPr>
    </w:p>
    <w:p w:rsidR="00293841" w:rsidRPr="00F55581" w:rsidRDefault="00293841" w:rsidP="00293841">
      <w:pPr>
        <w:rPr>
          <w:sz w:val="24"/>
          <w:szCs w:val="24"/>
        </w:rPr>
      </w:pPr>
      <w:r w:rsidRPr="00F55581">
        <w:rPr>
          <w:sz w:val="26"/>
          <w:szCs w:val="26"/>
        </w:rPr>
        <w:t>Queridas crianças, agora que vocês já leram a historinha, a tia preparou umas perguntinhas sobre esse livrinho. Vamos responder?! Prestem bem atenção e façam com capricho. Vale 0,5 na matéria de português</w:t>
      </w:r>
      <w:r w:rsidRPr="00F55581">
        <w:rPr>
          <w:sz w:val="24"/>
          <w:szCs w:val="24"/>
        </w:rPr>
        <w:t>.</w:t>
      </w:r>
    </w:p>
    <w:p w:rsidR="00293841" w:rsidRDefault="00293841" w:rsidP="00293841"/>
    <w:p w:rsidR="00293841" w:rsidRPr="00F55581" w:rsidRDefault="00293841" w:rsidP="00293841">
      <w:pPr>
        <w:pStyle w:val="PargrafodaLista"/>
        <w:numPr>
          <w:ilvl w:val="0"/>
          <w:numId w:val="16"/>
        </w:numPr>
        <w:pBdr>
          <w:bottom w:val="single" w:sz="12" w:space="1" w:color="auto"/>
        </w:pBdr>
        <w:rPr>
          <w:sz w:val="26"/>
          <w:szCs w:val="26"/>
        </w:rPr>
      </w:pPr>
      <w:r w:rsidRPr="00F55581">
        <w:rPr>
          <w:sz w:val="26"/>
          <w:szCs w:val="26"/>
        </w:rPr>
        <w:t>Qual é o título da história? (0,05)</w:t>
      </w:r>
    </w:p>
    <w:p w:rsidR="00293841" w:rsidRDefault="00293841" w:rsidP="00293841">
      <w:pPr>
        <w:pBdr>
          <w:bottom w:val="single" w:sz="12" w:space="1" w:color="auto"/>
        </w:pBdr>
        <w:ind w:left="360"/>
      </w:pPr>
    </w:p>
    <w:p w:rsidR="00293841" w:rsidRDefault="00293841" w:rsidP="00293841"/>
    <w:p w:rsidR="00293841" w:rsidRPr="00F55581" w:rsidRDefault="00293841" w:rsidP="00293841">
      <w:pPr>
        <w:pStyle w:val="PargrafodaLista"/>
        <w:numPr>
          <w:ilvl w:val="0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Quais são os personagens principais dessa historinha? (0,05)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pBdr>
          <w:bottom w:val="single" w:sz="12" w:space="1" w:color="auto"/>
        </w:pBdr>
      </w:pP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</w:p>
    <w:p w:rsidR="00293841" w:rsidRPr="00F55581" w:rsidRDefault="00293841" w:rsidP="00293841">
      <w:pPr>
        <w:pStyle w:val="PargrafodaLista"/>
        <w:numPr>
          <w:ilvl w:val="0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O que os personagens costumavam fazer quando estavam juntos? (0,05)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pBdr>
          <w:bottom w:val="single" w:sz="12" w:space="1" w:color="auto"/>
        </w:pBdr>
      </w:pP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</w:p>
    <w:p w:rsidR="00293841" w:rsidRPr="00F55581" w:rsidRDefault="00293841" w:rsidP="00293841">
      <w:pPr>
        <w:pStyle w:val="PargrafodaLista"/>
        <w:numPr>
          <w:ilvl w:val="0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Marque um X na opção correta. (0,09)</w:t>
      </w:r>
    </w:p>
    <w:p w:rsidR="00293841" w:rsidRDefault="00293841" w:rsidP="00293841"/>
    <w:p w:rsidR="00293841" w:rsidRPr="00F55581" w:rsidRDefault="00293841" w:rsidP="00293841">
      <w:pPr>
        <w:pStyle w:val="PargrafodaLista"/>
        <w:numPr>
          <w:ilvl w:val="1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Eles diziam que eram:</w:t>
      </w:r>
    </w:p>
    <w:p w:rsidR="00293841" w:rsidRDefault="00293841" w:rsidP="00293841">
      <w:pPr>
        <w:pStyle w:val="PargrafodaLista"/>
        <w:ind w:left="1440"/>
      </w:pP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 xml:space="preserve">(       ) os vingadores </w:t>
      </w: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 xml:space="preserve">(       ) super-heróis </w:t>
      </w: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 xml:space="preserve">(       ) super crianças </w:t>
      </w:r>
    </w:p>
    <w:p w:rsidR="00293841" w:rsidRDefault="00293841" w:rsidP="00293841">
      <w:pPr>
        <w:pStyle w:val="PargrafodaLista"/>
        <w:ind w:left="1440"/>
      </w:pPr>
    </w:p>
    <w:p w:rsidR="00293841" w:rsidRPr="00F55581" w:rsidRDefault="00293841" w:rsidP="00293841">
      <w:pPr>
        <w:pStyle w:val="PargrafodaLista"/>
        <w:numPr>
          <w:ilvl w:val="1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Um dia, a cidade ficou estranha e todos começaram  a:</w:t>
      </w:r>
    </w:p>
    <w:p w:rsidR="00293841" w:rsidRDefault="00293841" w:rsidP="00293841">
      <w:pPr>
        <w:pStyle w:val="PargrafodaLista"/>
        <w:ind w:left="1440"/>
      </w:pP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>(      ) brincar</w:t>
      </w:r>
    </w:p>
    <w:p w:rsidR="00293841" w:rsidRPr="00F55581" w:rsidRDefault="006213DA" w:rsidP="00293841">
      <w:pPr>
        <w:pStyle w:val="PargrafodaLista"/>
        <w:ind w:left="144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07" type="#_x0000_t202" style="position:absolute;left:0;text-align:left;margin-left:318.45pt;margin-top:7.95pt;width:147.75pt;height:147pt;z-index:251786240" stroked="f">
            <v:textbox>
              <w:txbxContent>
                <w:p w:rsidR="00F55581" w:rsidRDefault="00F55581">
                  <w:r w:rsidRPr="00F55581">
                    <w:rPr>
                      <w:noProof/>
                    </w:rPr>
                    <w:drawing>
                      <wp:inline distT="0" distB="0" distL="0" distR="0">
                        <wp:extent cx="1684020" cy="1545590"/>
                        <wp:effectExtent l="19050" t="0" r="0" b="0"/>
                        <wp:docPr id="4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O Virus Malvadão e as Crianças Poderosas: O Virus Malvadao e a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54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93841" w:rsidRPr="00F55581">
        <w:rPr>
          <w:sz w:val="26"/>
          <w:szCs w:val="26"/>
        </w:rPr>
        <w:t>(      ) tossir</w:t>
      </w: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>(      ) gritar</w:t>
      </w: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>(      ) espirrar</w:t>
      </w:r>
    </w:p>
    <w:p w:rsidR="00293841" w:rsidRDefault="00293841" w:rsidP="00293841">
      <w:pPr>
        <w:pStyle w:val="PargrafodaLista"/>
        <w:ind w:left="1440"/>
      </w:pPr>
    </w:p>
    <w:p w:rsidR="00293841" w:rsidRPr="00F55581" w:rsidRDefault="00293841" w:rsidP="00293841">
      <w:pPr>
        <w:pStyle w:val="PargrafodaLista"/>
        <w:numPr>
          <w:ilvl w:val="1"/>
          <w:numId w:val="16"/>
        </w:numPr>
        <w:rPr>
          <w:sz w:val="26"/>
          <w:szCs w:val="26"/>
        </w:rPr>
      </w:pPr>
      <w:r w:rsidRPr="00F55581">
        <w:rPr>
          <w:sz w:val="26"/>
          <w:szCs w:val="26"/>
        </w:rPr>
        <w:t>Quem havia chegado na cidade?</w:t>
      </w:r>
    </w:p>
    <w:p w:rsidR="00293841" w:rsidRPr="00F55581" w:rsidRDefault="00293841" w:rsidP="00293841">
      <w:pPr>
        <w:pStyle w:val="PargrafodaLista"/>
        <w:ind w:left="1440"/>
      </w:pP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>(      ) uma barata</w:t>
      </w:r>
    </w:p>
    <w:p w:rsidR="00293841" w:rsidRPr="00F55581" w:rsidRDefault="00293841" w:rsidP="0029384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 xml:space="preserve">(      ) um vírus </w:t>
      </w:r>
    </w:p>
    <w:p w:rsidR="00293841" w:rsidRPr="00F55581" w:rsidRDefault="00293841" w:rsidP="00F55581">
      <w:pPr>
        <w:pStyle w:val="PargrafodaLista"/>
        <w:ind w:left="1440"/>
        <w:rPr>
          <w:sz w:val="26"/>
          <w:szCs w:val="26"/>
        </w:rPr>
      </w:pPr>
      <w:r w:rsidRPr="00F55581">
        <w:rPr>
          <w:sz w:val="26"/>
          <w:szCs w:val="26"/>
        </w:rPr>
        <w:t>(      ) um rato</w:t>
      </w:r>
    </w:p>
    <w:p w:rsidR="00293841" w:rsidRDefault="00293841" w:rsidP="00293841">
      <w:pPr>
        <w:pStyle w:val="PargrafodaLista"/>
        <w:numPr>
          <w:ilvl w:val="0"/>
          <w:numId w:val="16"/>
        </w:numPr>
      </w:pPr>
      <w:r>
        <w:lastRenderedPageBreak/>
        <w:t>Pinte como era chamado o vírus: (0,01)</w:t>
      </w:r>
    </w:p>
    <w:p w:rsidR="00293841" w:rsidRDefault="00293841" w:rsidP="00293841">
      <w:r>
        <w:t>VÍRUS BONZINHO                    VÍRUS MALVADÃO</w:t>
      </w:r>
    </w:p>
    <w:p w:rsidR="00293841" w:rsidRDefault="00293841" w:rsidP="00293841"/>
    <w:p w:rsidR="00293841" w:rsidRDefault="00293841" w:rsidP="00293841">
      <w:pPr>
        <w:pStyle w:val="PargrafodaLista"/>
        <w:numPr>
          <w:ilvl w:val="0"/>
          <w:numId w:val="16"/>
        </w:numPr>
      </w:pPr>
      <w:r>
        <w:t>Onde as crianças se esconderam? (0,04)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pBdr>
          <w:bottom w:val="single" w:sz="12" w:space="1" w:color="auto"/>
        </w:pBdr>
      </w:pP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numPr>
          <w:ilvl w:val="0"/>
          <w:numId w:val="16"/>
        </w:numPr>
      </w:pPr>
      <w:r>
        <w:t>As crianças pensaram em planos para deter esse vírus. Qual foi o plano? (0,06)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numPr>
          <w:ilvl w:val="1"/>
          <w:numId w:val="16"/>
        </w:numPr>
      </w:pPr>
      <w:r>
        <w:t>Do Beto: _________________________________________________________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numPr>
          <w:ilvl w:val="1"/>
          <w:numId w:val="16"/>
        </w:numPr>
      </w:pPr>
      <w:r>
        <w:t>Da Bia: ___________________________________________________________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numPr>
          <w:ilvl w:val="1"/>
          <w:numId w:val="16"/>
        </w:numPr>
      </w:pPr>
      <w:r>
        <w:t>Do Biel: __________________________________________________________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ind w:left="1440"/>
      </w:pPr>
    </w:p>
    <w:p w:rsidR="00293841" w:rsidRDefault="00293841" w:rsidP="00293841">
      <w:pPr>
        <w:pStyle w:val="PargrafodaLista"/>
        <w:numPr>
          <w:ilvl w:val="0"/>
          <w:numId w:val="16"/>
        </w:numPr>
      </w:pPr>
      <w:r>
        <w:t>Complete esse trecho da historinha: (0,05)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  <w:r>
        <w:t>Cada um na sua casa, Beto, Bia e Biel  ________________________________________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  <w:r>
        <w:t xml:space="preserve"> e todas as crianças, mesmo longe e isoladas, agora são também  _________________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  <w:r>
        <w:t>e ____________________.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  <w:r>
        <w:t>Esse ___________________ não tá com nada!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  <w:r>
        <w:t>Vai ___________________________________ !</w:t>
      </w: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</w:pPr>
    </w:p>
    <w:p w:rsidR="00293841" w:rsidRDefault="00293841" w:rsidP="00293841">
      <w:pPr>
        <w:pStyle w:val="PargrafodaLista"/>
        <w:numPr>
          <w:ilvl w:val="0"/>
          <w:numId w:val="16"/>
        </w:numPr>
      </w:pPr>
      <w:r>
        <w:t>Anote aqui as dicas do que podemos fazer enquanto ficamos em casa: (0,05)</w:t>
      </w:r>
    </w:p>
    <w:p w:rsidR="00293841" w:rsidRDefault="00293841" w:rsidP="00293841">
      <w:r>
        <w:t>_____________________________________________________________________________</w:t>
      </w:r>
    </w:p>
    <w:p w:rsidR="00293841" w:rsidRDefault="00293841" w:rsidP="00293841">
      <w:r>
        <w:t>_____________________________________________________________________________</w:t>
      </w:r>
    </w:p>
    <w:p w:rsidR="00293841" w:rsidRDefault="00293841" w:rsidP="00293841">
      <w:pPr>
        <w:pStyle w:val="PargrafodaLista"/>
        <w:numPr>
          <w:ilvl w:val="0"/>
          <w:numId w:val="16"/>
        </w:numPr>
      </w:pPr>
      <w:r>
        <w:t>Desenhe aqui como você acha que deve ser esse vírus malvadão. (0,05)</w:t>
      </w:r>
    </w:p>
    <w:p w:rsidR="00167156" w:rsidRDefault="006213DA" w:rsidP="00167156">
      <w:r>
        <w:rPr>
          <w:noProof/>
        </w:rPr>
        <w:pict>
          <v:shape id="Caixa de Texto 1" o:spid="_x0000_s1102" type="#_x0000_t202" style="position:absolute;margin-left:45.25pt;margin-top:12.8pt;width:311.4pt;height:127.05pt;z-index:25178419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9HDY9NAgAAswQAAA4AAABkcnMvZTJvRG9jLnhtbKxUTW/bMAy9D9h/EHRfnaTpV1CnyFJk&#10;GFC0BdqhZ0WWG2GyqElK7O7X70mO+7WehuWgUOLLI/lI5vyiawzbKR802ZKPD0acKSup0vax5D/u&#10;V19OOQtR2EoYsqrkTyrwi/nnT+etm6kJbchUyjOQ2DBrXck3MbpZUQS5UY0IB+SUhbMm34iIq38s&#10;Ki9asDemmIxGx0VLvnKepAoBr5e9k88zf10rGW/qOqjITMmRW8ynz+c6n8X8XMwevXAbLfd5iH9I&#10;oxHaIuoz1aWIgm29/ouq0dJToDoeSGoKqmstVS4C5YxH78q52wincjFQJ7hnncL/o5XXu1vPdIXm&#10;cWZFgx4the4EqxS7V10khneI1LowA/bOAR27r9TlH+wdAa+p+K72TfpGWQwACP70IjLImMTr4dnR&#10;9OQUPgnneHIywieHKF4InA/xm6KGJaPkHn3M6ordVYgpHWAHTAoYyOhqpY1Jl+RYGs92Ak1vNzqq&#10;gf4NzFjWlvz48GiUqd/43lCsjZA/P6BADsYilSRNr0CyYrfuBsHWVD1BL0/93AUnVxrJXYkQb4XH&#10;nKFwLE+8wVEbQjq0tzjbkP/90XvCo/3wctZibksefm2FR43mu8VgnI2nU9DGfJkenUxw8a8969ce&#10;u22WBJnQZGSXzYSPZjBrT80DdmyRosIlrETsksfBXMZ+nbCjUi0WGYTRdiJe2TsnE/XQlPvuQXi3&#10;72nEPFzTMOFi9r61PTg31y22kVa6b3zSuNd1Lz0WI8/DfonT5r2+Z9TLf838DwAAAP//AwBQSwME&#10;FAAGAAgAAAAhAI9bzALjAAAADwEAAA8AAABkcnMvZG93bnJldi54bWxMT01Pg0AQvZv4HzZj4s0u&#10;VItIWZqmDQcvbcQm1dsWRiCys4TdFvz3jl70Msm8N/M+0tVkOnHBwbWWFISzAARSaauWagWH1/wu&#10;BuG8pkp3llDBFzpYZddXqU4qO9ILXgpfCxYhl2gFjfd9IqUrGzTazWyPxNyHHYz2vA61rAY9srjp&#10;5DwIIml0S+zQ6B43DZafxdkoKN7D3UOeh+vdHvXbuNney+f9Uanbm2m75LFegvA4+b8P+OnA+SHj&#10;YCd7psqJTkG0eOJLBfN4AYL5KI4fQZwY+EVklsr/PbJvAAAA//8DAFBLAQItABQABgAIAAAAIQBa&#10;IpOj/wAAAOUBAAATAAAAAAAAAAAAAAAAAAAAAABbQ29udGVudF9UeXBlc10ueG1sUEsBAi0AFAAG&#10;AAgAAAAhAKdKzzjXAAAAlgEAAAsAAAAAAAAAAAAAAAAAMAEAAF9yZWxzLy5yZWxzUEsBAi0AFAAG&#10;AAgAAAAhAI9HDY9NAgAAswQAAA4AAAAAAAAAAAAAAAAAMAIAAGRycy9lMm9Eb2MueG1sUEsBAi0A&#10;FAAGAAgAAAAhAI9bzALjAAAADwEAAA8AAAAAAAAAAAAAAAAAqQQAAGRycy9kb3ducmV2LnhtbFBL&#10;BQYAAAAABAAEAPMAAAC5BQAAAABBQUFBQUFBQUFBQUFxUVFBQUdSeU==&#10;" strokeweight=".5pt">
            <v:textbox>
              <w:txbxContent>
                <w:p w:rsidR="00167156" w:rsidRDefault="00167156" w:rsidP="00167156"/>
                <w:p w:rsidR="00167156" w:rsidRDefault="00167156" w:rsidP="00167156"/>
                <w:p w:rsidR="00167156" w:rsidRDefault="00167156" w:rsidP="00167156"/>
                <w:p w:rsidR="00167156" w:rsidRDefault="00167156" w:rsidP="00167156"/>
                <w:p w:rsidR="00167156" w:rsidRDefault="00167156" w:rsidP="00167156"/>
                <w:p w:rsidR="00167156" w:rsidRDefault="00167156" w:rsidP="00167156"/>
              </w:txbxContent>
            </v:textbox>
            <w10:wrap type="square"/>
          </v:shape>
        </w:pict>
      </w:r>
    </w:p>
    <w:p w:rsidR="00167156" w:rsidRDefault="00167156" w:rsidP="00167156"/>
    <w:p w:rsidR="00167156" w:rsidRDefault="00167156" w:rsidP="00167156"/>
    <w:p w:rsidR="00167156" w:rsidRDefault="00167156" w:rsidP="00167156"/>
    <w:p w:rsidR="00167156" w:rsidRDefault="00167156" w:rsidP="00167156"/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953ED2" w:rsidRPr="00FA0959" w:rsidTr="00FE3947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ED2" w:rsidRPr="008610B9" w:rsidRDefault="00953ED2" w:rsidP="00FE3947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953ED2" w:rsidRPr="00FA0959" w:rsidTr="00FE3947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ED2" w:rsidRPr="00FA0959" w:rsidRDefault="00953ED2" w:rsidP="00FE3947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ED2" w:rsidRPr="00FA0959" w:rsidRDefault="00953ED2" w:rsidP="00FE394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ED2" w:rsidRPr="00FA0959" w:rsidRDefault="00953ED2" w:rsidP="00FE3947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2° ano</w:t>
            </w:r>
          </w:p>
        </w:tc>
      </w:tr>
      <w:tr w:rsidR="00953ED2" w:rsidRPr="00FA0959" w:rsidTr="00FE3947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ED2" w:rsidRPr="008610B9" w:rsidRDefault="00953ED2" w:rsidP="00FE3947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953ED2" w:rsidRDefault="00953ED2" w:rsidP="00953ED2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ED2" w:rsidRDefault="00953ED2" w:rsidP="00953ED2">
      <w:bookmarkStart w:id="0" w:name="_GoBack"/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-584835</wp:posOffset>
            </wp:positionH>
            <wp:positionV relativeFrom="paragraph">
              <wp:posOffset>132715</wp:posOffset>
            </wp:positionV>
            <wp:extent cx="6565900" cy="8534400"/>
            <wp:effectExtent l="19050" t="0" r="6350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11 (2 ano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53ED2" w:rsidRDefault="00953ED2" w:rsidP="00953ED2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11</w:t>
      </w:r>
    </w:p>
    <w:p w:rsidR="00953ED2" w:rsidRDefault="00953ED2" w:rsidP="00953ED2">
      <w:pPr>
        <w:jc w:val="center"/>
        <w:rPr>
          <w:rFonts w:ascii="Arial" w:hAnsi="Arial" w:cs="Arial"/>
          <w:b/>
          <w:sz w:val="32"/>
        </w:rPr>
      </w:pPr>
    </w:p>
    <w:p w:rsidR="00953ED2" w:rsidRPr="008062D5" w:rsidRDefault="00953ED2" w:rsidP="00953ED2">
      <w:pPr>
        <w:rPr>
          <w:rFonts w:ascii="Arial" w:hAnsi="Arial" w:cs="Arial"/>
          <w:b/>
          <w:sz w:val="28"/>
        </w:rPr>
      </w:pPr>
    </w:p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Default="00953ED2" w:rsidP="00953ED2"/>
    <w:p w:rsidR="00953ED2" w:rsidRPr="00F42847" w:rsidRDefault="00953ED2" w:rsidP="00953ED2">
      <w:pPr>
        <w:spacing w:line="240" w:lineRule="auto"/>
        <w:rPr>
          <w:rFonts w:ascii="Arial" w:hAnsi="Arial" w:cs="Arial"/>
          <w:b/>
          <w:sz w:val="28"/>
          <w:lang w:val="en-US"/>
        </w:rPr>
      </w:pPr>
    </w:p>
    <w:p w:rsidR="00953ED2" w:rsidRPr="00E500CC" w:rsidRDefault="00953ED2" w:rsidP="00953ED2">
      <w:pPr>
        <w:rPr>
          <w:lang w:val="en-US"/>
        </w:rPr>
      </w:pPr>
    </w:p>
    <w:p w:rsidR="00167156" w:rsidRDefault="00167156" w:rsidP="00167156"/>
    <w:p w:rsidR="00167156" w:rsidRDefault="00167156" w:rsidP="00167156"/>
    <w:p w:rsidR="00167156" w:rsidRDefault="00167156" w:rsidP="00167156"/>
    <w:p w:rsidR="00167156" w:rsidRDefault="00167156" w:rsidP="00167156"/>
    <w:p w:rsidR="00293841" w:rsidRDefault="00293841" w:rsidP="00293841">
      <w:pPr>
        <w:pStyle w:val="PargrafodaLista"/>
      </w:pPr>
    </w:p>
    <w:p w:rsidR="00293841" w:rsidRDefault="00293841" w:rsidP="00293841"/>
    <w:p w:rsidR="00795E25" w:rsidRPr="00BA130F" w:rsidRDefault="00795E25" w:rsidP="00BA130F">
      <w:pPr>
        <w:jc w:val="center"/>
        <w:rPr>
          <w:rFonts w:ascii="Arial" w:hAnsi="Arial" w:cs="Arial"/>
          <w:sz w:val="20"/>
        </w:rPr>
      </w:pPr>
    </w:p>
    <w:sectPr w:rsidR="00795E25" w:rsidRPr="00BA130F" w:rsidSect="00621ACF">
      <w:footerReference w:type="default" r:id="rId27"/>
      <w:pgSz w:w="11906" w:h="16838"/>
      <w:pgMar w:top="1276" w:right="1701" w:bottom="851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DA2" w:rsidRDefault="00A36DA2" w:rsidP="00B46934">
      <w:pPr>
        <w:spacing w:after="0" w:line="240" w:lineRule="auto"/>
      </w:pPr>
      <w:r>
        <w:separator/>
      </w:r>
    </w:p>
  </w:endnote>
  <w:endnote w:type="continuationSeparator" w:id="1">
    <w:p w:rsidR="00A36DA2" w:rsidRDefault="00A36DA2" w:rsidP="00B4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8788"/>
      <w:docPartObj>
        <w:docPartGallery w:val="Page Numbers (Bottom of Page)"/>
        <w:docPartUnique/>
      </w:docPartObj>
    </w:sdtPr>
    <w:sdtContent>
      <w:p w:rsidR="00731AA2" w:rsidRDefault="006213DA">
        <w:pPr>
          <w:pStyle w:val="Rodap"/>
          <w:jc w:val="right"/>
        </w:pPr>
        <w:fldSimple w:instr=" PAGE   \* MERGEFORMAT ">
          <w:r w:rsidR="00953ED2">
            <w:rPr>
              <w:noProof/>
            </w:rPr>
            <w:t>19</w:t>
          </w:r>
        </w:fldSimple>
      </w:p>
    </w:sdtContent>
  </w:sdt>
  <w:p w:rsidR="00731AA2" w:rsidRDefault="00731AA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DA2" w:rsidRDefault="00A36DA2" w:rsidP="00B46934">
      <w:pPr>
        <w:spacing w:after="0" w:line="240" w:lineRule="auto"/>
      </w:pPr>
      <w:r>
        <w:separator/>
      </w:r>
    </w:p>
  </w:footnote>
  <w:footnote w:type="continuationSeparator" w:id="1">
    <w:p w:rsidR="00A36DA2" w:rsidRDefault="00A36DA2" w:rsidP="00B4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F67C2"/>
    <w:multiLevelType w:val="hybridMultilevel"/>
    <w:tmpl w:val="208E3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4620C"/>
    <w:multiLevelType w:val="hybridMultilevel"/>
    <w:tmpl w:val="475268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7765C"/>
    <w:multiLevelType w:val="hybridMultilevel"/>
    <w:tmpl w:val="C5A27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BA495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C6FED"/>
    <w:multiLevelType w:val="hybridMultilevel"/>
    <w:tmpl w:val="7A441B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E704E"/>
    <w:multiLevelType w:val="hybridMultilevel"/>
    <w:tmpl w:val="5D723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27D70"/>
    <w:multiLevelType w:val="hybridMultilevel"/>
    <w:tmpl w:val="F9D03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07BFA"/>
    <w:multiLevelType w:val="hybridMultilevel"/>
    <w:tmpl w:val="F190C1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9025F"/>
    <w:multiLevelType w:val="hybridMultilevel"/>
    <w:tmpl w:val="2950583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CC73B7"/>
    <w:multiLevelType w:val="hybridMultilevel"/>
    <w:tmpl w:val="10526F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BEB0840"/>
    <w:multiLevelType w:val="hybridMultilevel"/>
    <w:tmpl w:val="846A36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7C467C"/>
    <w:multiLevelType w:val="hybridMultilevel"/>
    <w:tmpl w:val="6406C5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AF25230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CE68CC"/>
    <w:multiLevelType w:val="hybridMultilevel"/>
    <w:tmpl w:val="B20E5DA0"/>
    <w:lvl w:ilvl="0" w:tplc="FFFFFFFF">
      <w:start w:val="1"/>
      <w:numFmt w:val="upp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1846802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E7542E5"/>
    <w:multiLevelType w:val="hybridMultilevel"/>
    <w:tmpl w:val="3B6620C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9B69FD"/>
    <w:multiLevelType w:val="hybridMultilevel"/>
    <w:tmpl w:val="F3464D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8A7F5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AA6ED2"/>
    <w:multiLevelType w:val="hybridMultilevel"/>
    <w:tmpl w:val="9476EA1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B7729"/>
    <w:multiLevelType w:val="hybridMultilevel"/>
    <w:tmpl w:val="51ACBC4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5"/>
  </w:num>
  <w:num w:numId="7">
    <w:abstractNumId w:val="4"/>
  </w:num>
  <w:num w:numId="8">
    <w:abstractNumId w:val="13"/>
  </w:num>
  <w:num w:numId="9">
    <w:abstractNumId w:val="8"/>
  </w:num>
  <w:num w:numId="10">
    <w:abstractNumId w:val="2"/>
  </w:num>
  <w:num w:numId="11">
    <w:abstractNumId w:val="15"/>
  </w:num>
  <w:num w:numId="12">
    <w:abstractNumId w:val="11"/>
  </w:num>
  <w:num w:numId="13">
    <w:abstractNumId w:val="14"/>
  </w:num>
  <w:num w:numId="14">
    <w:abstractNumId w:val="1"/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474C9"/>
    <w:rsid w:val="000710ED"/>
    <w:rsid w:val="0009562B"/>
    <w:rsid w:val="0009677C"/>
    <w:rsid w:val="000B553D"/>
    <w:rsid w:val="000C5332"/>
    <w:rsid w:val="00123BFA"/>
    <w:rsid w:val="0015470E"/>
    <w:rsid w:val="00160998"/>
    <w:rsid w:val="00165344"/>
    <w:rsid w:val="00167156"/>
    <w:rsid w:val="001C0E37"/>
    <w:rsid w:val="00247EB6"/>
    <w:rsid w:val="002637D6"/>
    <w:rsid w:val="00272C8C"/>
    <w:rsid w:val="00293841"/>
    <w:rsid w:val="002955D8"/>
    <w:rsid w:val="002A43D9"/>
    <w:rsid w:val="002A76AE"/>
    <w:rsid w:val="002E2663"/>
    <w:rsid w:val="002F02B2"/>
    <w:rsid w:val="00317D41"/>
    <w:rsid w:val="00334A04"/>
    <w:rsid w:val="003E5239"/>
    <w:rsid w:val="00416EDF"/>
    <w:rsid w:val="0042480B"/>
    <w:rsid w:val="0045012A"/>
    <w:rsid w:val="004626F1"/>
    <w:rsid w:val="00495041"/>
    <w:rsid w:val="004969BF"/>
    <w:rsid w:val="004A0A4D"/>
    <w:rsid w:val="004B179B"/>
    <w:rsid w:val="004D1DA7"/>
    <w:rsid w:val="004E1380"/>
    <w:rsid w:val="0050486D"/>
    <w:rsid w:val="00523DB7"/>
    <w:rsid w:val="00565637"/>
    <w:rsid w:val="005676AA"/>
    <w:rsid w:val="005B0C87"/>
    <w:rsid w:val="005E0C0E"/>
    <w:rsid w:val="005F1E91"/>
    <w:rsid w:val="006213DA"/>
    <w:rsid w:val="00621ACF"/>
    <w:rsid w:val="0063614A"/>
    <w:rsid w:val="00640ABA"/>
    <w:rsid w:val="0064450A"/>
    <w:rsid w:val="006670D8"/>
    <w:rsid w:val="00674D5B"/>
    <w:rsid w:val="006A00FD"/>
    <w:rsid w:val="006A1048"/>
    <w:rsid w:val="006E24C7"/>
    <w:rsid w:val="006F6A4D"/>
    <w:rsid w:val="006F7E17"/>
    <w:rsid w:val="00731AA2"/>
    <w:rsid w:val="00742EB2"/>
    <w:rsid w:val="00743412"/>
    <w:rsid w:val="007657EE"/>
    <w:rsid w:val="0078141D"/>
    <w:rsid w:val="00784D58"/>
    <w:rsid w:val="00795E25"/>
    <w:rsid w:val="007B0D87"/>
    <w:rsid w:val="007E72E3"/>
    <w:rsid w:val="0081275F"/>
    <w:rsid w:val="00826AE3"/>
    <w:rsid w:val="008316B0"/>
    <w:rsid w:val="00850A84"/>
    <w:rsid w:val="00855CE2"/>
    <w:rsid w:val="00870CB4"/>
    <w:rsid w:val="00875FDD"/>
    <w:rsid w:val="008A5B16"/>
    <w:rsid w:val="008B003E"/>
    <w:rsid w:val="008C4FA7"/>
    <w:rsid w:val="008E5794"/>
    <w:rsid w:val="00911D3C"/>
    <w:rsid w:val="00951B7C"/>
    <w:rsid w:val="00953ED2"/>
    <w:rsid w:val="00960FCF"/>
    <w:rsid w:val="0098123D"/>
    <w:rsid w:val="00992C91"/>
    <w:rsid w:val="009B6374"/>
    <w:rsid w:val="009C166C"/>
    <w:rsid w:val="009D02B0"/>
    <w:rsid w:val="009D705C"/>
    <w:rsid w:val="009D7AE0"/>
    <w:rsid w:val="009E3338"/>
    <w:rsid w:val="00A0291E"/>
    <w:rsid w:val="00A131D3"/>
    <w:rsid w:val="00A27AC9"/>
    <w:rsid w:val="00A36DA2"/>
    <w:rsid w:val="00AB1FCD"/>
    <w:rsid w:val="00AE5193"/>
    <w:rsid w:val="00AF643F"/>
    <w:rsid w:val="00B3512B"/>
    <w:rsid w:val="00B41B83"/>
    <w:rsid w:val="00B46934"/>
    <w:rsid w:val="00BA130F"/>
    <w:rsid w:val="00C7307C"/>
    <w:rsid w:val="00C73960"/>
    <w:rsid w:val="00CC6D45"/>
    <w:rsid w:val="00CD4A2C"/>
    <w:rsid w:val="00CE3815"/>
    <w:rsid w:val="00D01073"/>
    <w:rsid w:val="00D46E31"/>
    <w:rsid w:val="00D5052E"/>
    <w:rsid w:val="00DC6F70"/>
    <w:rsid w:val="00DE3F48"/>
    <w:rsid w:val="00E354C8"/>
    <w:rsid w:val="00E636AC"/>
    <w:rsid w:val="00E6460E"/>
    <w:rsid w:val="00E97499"/>
    <w:rsid w:val="00EA62AB"/>
    <w:rsid w:val="00EB0316"/>
    <w:rsid w:val="00EB6B9D"/>
    <w:rsid w:val="00ED31A8"/>
    <w:rsid w:val="00EE2BEF"/>
    <w:rsid w:val="00F333F2"/>
    <w:rsid w:val="00F3478D"/>
    <w:rsid w:val="00F51F70"/>
    <w:rsid w:val="00F55581"/>
    <w:rsid w:val="00F753FF"/>
    <w:rsid w:val="00F91D4D"/>
    <w:rsid w:val="00FC2CF7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46934"/>
  </w:style>
  <w:style w:type="paragraph" w:styleId="Rodap">
    <w:name w:val="footer"/>
    <w:basedOn w:val="Normal"/>
    <w:link w:val="RodapChar"/>
    <w:uiPriority w:val="99"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934"/>
  </w:style>
  <w:style w:type="paragraph" w:styleId="PargrafodaLista">
    <w:name w:val="List Paragraph"/>
    <w:basedOn w:val="Normal"/>
    <w:uiPriority w:val="34"/>
    <w:qFormat/>
    <w:rsid w:val="00621ACF"/>
    <w:pPr>
      <w:ind w:left="720"/>
      <w:contextualSpacing/>
    </w:pPr>
  </w:style>
  <w:style w:type="table" w:styleId="Tabelacomgrade">
    <w:name w:val="Table Grid"/>
    <w:basedOn w:val="Tabelanormal"/>
    <w:uiPriority w:val="39"/>
    <w:rsid w:val="002E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953ED2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1059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7</cp:revision>
  <cp:lastPrinted>2020-06-04T13:24:00Z</cp:lastPrinted>
  <dcterms:created xsi:type="dcterms:W3CDTF">2020-06-03T21:38:00Z</dcterms:created>
  <dcterms:modified xsi:type="dcterms:W3CDTF">2020-06-04T19:18:00Z</dcterms:modified>
</cp:coreProperties>
</file>